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56F7" w:rsidRPr="00B66340" w:rsidRDefault="00752641" w:rsidP="00636EA8">
      <w:pPr>
        <w:pStyle w:val="Heading1"/>
      </w:pPr>
      <w:r w:rsidRPr="00B66340">
        <w:t>WORKPLACE CAMPAIGN EMAIL SEQUENCE</w:t>
      </w:r>
    </w:p>
    <w:p w14:paraId="00000002" w14:textId="0384F0F7" w:rsidR="00C356F7" w:rsidRPr="00B66340" w:rsidRDefault="009A28B2">
      <w:r w:rsidRPr="00B66340">
        <w:t>Below are a few email templates to help your Campaign Coordinator communicate with your employees.  Please modify them to fit your workplace.</w:t>
      </w:r>
    </w:p>
    <w:p w14:paraId="74F3D63F" w14:textId="77777777" w:rsidR="009A28B2" w:rsidRPr="00B66340" w:rsidRDefault="009A28B2"/>
    <w:p w14:paraId="74DBCEF0" w14:textId="57B9BE28" w:rsidR="009A28B2" w:rsidRPr="00B66340" w:rsidRDefault="009A28B2">
      <w:r w:rsidRPr="00B66340">
        <w:rPr>
          <w:highlight w:val="yellow"/>
        </w:rPr>
        <w:t>EMAIL 1A</w:t>
      </w:r>
      <w:r w:rsidRPr="00B66340">
        <w:t xml:space="preserve"> </w:t>
      </w:r>
    </w:p>
    <w:p w14:paraId="02390B80" w14:textId="77777777" w:rsidR="009A28B2" w:rsidRPr="00B66340" w:rsidRDefault="009A28B2"/>
    <w:p w14:paraId="00000003" w14:textId="77777777" w:rsidR="00C356F7" w:rsidRPr="00B66340" w:rsidRDefault="00752641">
      <w:pPr>
        <w:rPr>
          <w:b/>
          <w:u w:val="single"/>
        </w:rPr>
      </w:pPr>
      <w:r w:rsidRPr="00B66340">
        <w:rPr>
          <w:b/>
          <w:u w:val="single"/>
        </w:rPr>
        <w:t>CEO Email Prior to Kickoff</w:t>
      </w:r>
    </w:p>
    <w:p w14:paraId="00000004" w14:textId="721F576C" w:rsidR="00C356F7" w:rsidRPr="00B66340" w:rsidRDefault="009A28B2">
      <w:r w:rsidRPr="00B66340">
        <w:rPr>
          <w:noProof/>
        </w:rPr>
        <w:drawing>
          <wp:inline distT="0" distB="0" distL="0" distR="0" wp14:anchorId="3769B874" wp14:editId="38585DCB">
            <wp:extent cx="5943600" cy="1419225"/>
            <wp:effectExtent l="0" t="0" r="0" b="9525"/>
            <wp:docPr id="1938011014" name="Picture 1938011014" descr="A person smiling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14:paraId="00000005" w14:textId="77777777" w:rsidR="00C356F7" w:rsidRPr="00B66340" w:rsidRDefault="00752641">
      <w:r w:rsidRPr="00B66340">
        <w:rPr>
          <w:highlight w:val="yellow"/>
        </w:rPr>
        <w:t>[Subject Line]</w:t>
      </w:r>
      <w:r w:rsidRPr="00B66340">
        <w:t xml:space="preserve"> </w:t>
      </w:r>
    </w:p>
    <w:p w14:paraId="00000006" w14:textId="5A4E6CB6" w:rsidR="00C356F7" w:rsidRPr="00B66340" w:rsidRDefault="00752641">
      <w:r w:rsidRPr="00B66340">
        <w:t>Be a Force for Change</w:t>
      </w:r>
    </w:p>
    <w:p w14:paraId="00000007" w14:textId="77777777" w:rsidR="00C356F7" w:rsidRPr="00B66340" w:rsidRDefault="00C356F7"/>
    <w:p w14:paraId="00000008" w14:textId="77777777" w:rsidR="00C356F7" w:rsidRPr="00B66340" w:rsidRDefault="00752641">
      <w:r w:rsidRPr="00B66340">
        <w:t xml:space="preserve">Dear </w:t>
      </w:r>
      <w:r w:rsidRPr="00B66340">
        <w:rPr>
          <w:highlight w:val="yellow"/>
        </w:rPr>
        <w:t>[COMPANY]</w:t>
      </w:r>
      <w:r w:rsidRPr="00B66340">
        <w:t xml:space="preserve"> colleagues,</w:t>
      </w:r>
    </w:p>
    <w:p w14:paraId="00000009" w14:textId="77777777" w:rsidR="00C356F7" w:rsidRPr="00B66340" w:rsidRDefault="00C356F7"/>
    <w:p w14:paraId="0000000A" w14:textId="74E85032" w:rsidR="00C356F7" w:rsidRPr="00B66340" w:rsidRDefault="00752641">
      <w:r w:rsidRPr="00B66340">
        <w:t xml:space="preserve">Together, we are </w:t>
      </w:r>
      <w:r w:rsidR="00F270DB" w:rsidRPr="00B66340">
        <w:t>Leading the Way</w:t>
      </w:r>
      <w:r w:rsidRPr="00B66340">
        <w:t xml:space="preserve"> and working to step up for our youth and our communities in northern Arizona. </w:t>
      </w:r>
    </w:p>
    <w:p w14:paraId="0000000B" w14:textId="77777777" w:rsidR="00C356F7" w:rsidRPr="00B66340" w:rsidRDefault="00C356F7"/>
    <w:p w14:paraId="0000000C" w14:textId="77777777" w:rsidR="00C356F7" w:rsidRPr="00B66340" w:rsidRDefault="00752641">
      <w:r w:rsidRPr="00B66340">
        <w:t>Because of you, United Way of Northern Arizona can convene our leaders to ensure that the right partners and resources are brought together in a collaborative way to create a more equitable and thriving community for us all.</w:t>
      </w:r>
    </w:p>
    <w:p w14:paraId="0000000D" w14:textId="77777777" w:rsidR="00C356F7" w:rsidRPr="00B66340" w:rsidRDefault="00C356F7"/>
    <w:p w14:paraId="0000000E" w14:textId="77777777" w:rsidR="00C356F7" w:rsidRPr="00B66340" w:rsidRDefault="00752641">
      <w:r w:rsidRPr="00B66340">
        <w:t>When you give your dollars or time, you help fund programs that promote:</w:t>
      </w:r>
    </w:p>
    <w:p w14:paraId="0000000F" w14:textId="77777777" w:rsidR="00C356F7" w:rsidRPr="00B66340" w:rsidRDefault="00752641">
      <w:pPr>
        <w:numPr>
          <w:ilvl w:val="0"/>
          <w:numId w:val="1"/>
        </w:numPr>
      </w:pPr>
      <w:r w:rsidRPr="00B66340">
        <w:t xml:space="preserve">Early Childhood Development, like </w:t>
      </w:r>
      <w:proofErr w:type="spellStart"/>
      <w:r w:rsidRPr="00B66340">
        <w:t>KinderCamp</w:t>
      </w:r>
      <w:proofErr w:type="spellEnd"/>
      <w:r w:rsidRPr="00B66340">
        <w:t>™ or the Dolly Parton Imagination Library,</w:t>
      </w:r>
    </w:p>
    <w:p w14:paraId="00000010" w14:textId="77777777" w:rsidR="00C356F7" w:rsidRPr="00B66340" w:rsidRDefault="00752641">
      <w:pPr>
        <w:numPr>
          <w:ilvl w:val="0"/>
          <w:numId w:val="1"/>
        </w:numPr>
      </w:pPr>
      <w:r w:rsidRPr="00B66340">
        <w:t xml:space="preserve">Positive Youth Development, such as mentoring programs, and </w:t>
      </w:r>
    </w:p>
    <w:p w14:paraId="00000011" w14:textId="77777777" w:rsidR="00C356F7" w:rsidRPr="00B66340" w:rsidRDefault="00752641">
      <w:pPr>
        <w:numPr>
          <w:ilvl w:val="0"/>
          <w:numId w:val="1"/>
        </w:numPr>
      </w:pPr>
      <w:r w:rsidRPr="00B66340">
        <w:t>Basic Safety and Security for families or communities in crisis.</w:t>
      </w:r>
    </w:p>
    <w:p w14:paraId="00000012" w14:textId="77777777" w:rsidR="00C356F7" w:rsidRPr="00B66340" w:rsidRDefault="00C356F7"/>
    <w:p w14:paraId="00000013" w14:textId="14D14B27" w:rsidR="00C356F7" w:rsidRPr="00B66340" w:rsidRDefault="00752641">
      <w:r w:rsidRPr="00B66340">
        <w:t xml:space="preserve">Learn more about the work of United Way of Northern Arizona and how you can be </w:t>
      </w:r>
      <w:r w:rsidR="00F270DB" w:rsidRPr="00B66340">
        <w:t>Lead the Way</w:t>
      </w:r>
      <w:r w:rsidRPr="00B66340">
        <w:t xml:space="preserve">, by visiting </w:t>
      </w:r>
      <w:r w:rsidR="00636EA8" w:rsidRPr="00B66340">
        <w:t>www.</w:t>
      </w:r>
      <w:r w:rsidRPr="00B66340">
        <w:t>nazunited.org.</w:t>
      </w:r>
    </w:p>
    <w:p w14:paraId="00000014" w14:textId="77777777" w:rsidR="00C356F7" w:rsidRPr="00B66340" w:rsidRDefault="00C356F7"/>
    <w:p w14:paraId="00000015" w14:textId="77777777" w:rsidR="00C356F7" w:rsidRPr="00B66340" w:rsidRDefault="00752641">
      <w:r w:rsidRPr="00B66340">
        <w:t xml:space="preserve">We invite you to attend our campaign kick-off meeting on </w:t>
      </w:r>
      <w:r w:rsidRPr="00B66340">
        <w:rPr>
          <w:highlight w:val="yellow"/>
        </w:rPr>
        <w:t>[DATE] at [LOCATION]</w:t>
      </w:r>
      <w:r w:rsidRPr="00B66340">
        <w:t xml:space="preserve"> to learn more about our giving campaign and how the work of United Way makes an impact in our community.</w:t>
      </w:r>
    </w:p>
    <w:p w14:paraId="00000016" w14:textId="50BB8B65" w:rsidR="00C356F7" w:rsidRPr="00B66340" w:rsidRDefault="00752641">
      <w:r w:rsidRPr="00B66340">
        <w:t xml:space="preserve">If you have any questions any time throughout the campaign, please reach out to </w:t>
      </w:r>
      <w:r w:rsidRPr="00B66340">
        <w:rPr>
          <w:highlight w:val="yellow"/>
        </w:rPr>
        <w:t>[</w:t>
      </w:r>
      <w:r w:rsidR="009A28B2" w:rsidRPr="00B66340">
        <w:rPr>
          <w:highlight w:val="yellow"/>
        </w:rPr>
        <w:t>Campaign Coordinator</w:t>
      </w:r>
      <w:r w:rsidRPr="00B66340">
        <w:rPr>
          <w:highlight w:val="yellow"/>
        </w:rPr>
        <w:t xml:space="preserve"> NAME + EMAIL]</w:t>
      </w:r>
      <w:r w:rsidRPr="00B66340">
        <w:t>.</w:t>
      </w:r>
    </w:p>
    <w:p w14:paraId="00000017" w14:textId="77777777" w:rsidR="00C356F7" w:rsidRPr="00B66340" w:rsidRDefault="00C356F7"/>
    <w:p w14:paraId="00000018" w14:textId="77777777" w:rsidR="00C356F7" w:rsidRPr="00B66340" w:rsidRDefault="00752641">
      <w:r w:rsidRPr="00B66340">
        <w:t>Thank you!</w:t>
      </w:r>
    </w:p>
    <w:p w14:paraId="00000019" w14:textId="77777777" w:rsidR="00C356F7" w:rsidRPr="00B66340" w:rsidRDefault="00752641">
      <w:r w:rsidRPr="00B66340">
        <w:rPr>
          <w:highlight w:val="yellow"/>
        </w:rPr>
        <w:t>[CEO NAME]</w:t>
      </w:r>
    </w:p>
    <w:p w14:paraId="0000001A" w14:textId="77777777" w:rsidR="00C356F7" w:rsidRPr="00B66340" w:rsidRDefault="00C356F7"/>
    <w:p w14:paraId="0000001C" w14:textId="4E8BC20D" w:rsidR="00C356F7" w:rsidRPr="00B66340" w:rsidRDefault="00752641">
      <w:r w:rsidRPr="00B66340">
        <w:t>*************************</w:t>
      </w:r>
    </w:p>
    <w:p w14:paraId="0000001D" w14:textId="77777777" w:rsidR="00C356F7" w:rsidRPr="00B66340" w:rsidRDefault="00C356F7"/>
    <w:p w14:paraId="0CAC9824" w14:textId="77777777" w:rsidR="008D7DBD" w:rsidRPr="00B66340" w:rsidRDefault="008D7DBD"/>
    <w:p w14:paraId="6A8F8BC5" w14:textId="77777777" w:rsidR="008D7DBD" w:rsidRPr="00B66340" w:rsidRDefault="008D7DBD"/>
    <w:p w14:paraId="0000001E" w14:textId="545561A3" w:rsidR="00C356F7" w:rsidRPr="00B66340" w:rsidRDefault="00752641">
      <w:r w:rsidRPr="00B66340">
        <w:lastRenderedPageBreak/>
        <w:t xml:space="preserve">[Subject Line] United Way Campaign Launch: </w:t>
      </w:r>
      <w:r w:rsidR="00F270DB" w:rsidRPr="00B66340">
        <w:t>Leading the Way</w:t>
      </w:r>
    </w:p>
    <w:p w14:paraId="0000001F" w14:textId="77777777" w:rsidR="00C356F7" w:rsidRPr="00B66340" w:rsidRDefault="00C356F7"/>
    <w:p w14:paraId="00000020" w14:textId="77777777" w:rsidR="00C356F7" w:rsidRPr="00B66340" w:rsidRDefault="00752641">
      <w:r w:rsidRPr="00B66340">
        <w:t xml:space="preserve">Hello </w:t>
      </w:r>
      <w:r w:rsidRPr="00B66340">
        <w:rPr>
          <w:highlight w:val="yellow"/>
        </w:rPr>
        <w:t>[COMPANY]</w:t>
      </w:r>
      <w:r w:rsidRPr="00B66340">
        <w:t xml:space="preserve"> Employees!</w:t>
      </w:r>
    </w:p>
    <w:p w14:paraId="00000021" w14:textId="77777777" w:rsidR="00C356F7" w:rsidRPr="00B66340" w:rsidRDefault="00C356F7"/>
    <w:p w14:paraId="00000022" w14:textId="77777777" w:rsidR="00C356F7" w:rsidRPr="00B66340" w:rsidRDefault="00752641">
      <w:r w:rsidRPr="00B66340">
        <w:t xml:space="preserve">Today, we </w:t>
      </w:r>
      <w:proofErr w:type="gramStart"/>
      <w:r w:rsidRPr="00B66340">
        <w:t>come</w:t>
      </w:r>
      <w:proofErr w:type="gramEnd"/>
      <w:r w:rsidRPr="00B66340">
        <w:t xml:space="preserve"> together to kick off our </w:t>
      </w:r>
      <w:r w:rsidRPr="00B66340">
        <w:rPr>
          <w:highlight w:val="yellow"/>
        </w:rPr>
        <w:t>[COMPANY</w:t>
      </w:r>
      <w:r w:rsidRPr="00B66340">
        <w:t>] United Way campaign. TOGETHER, in our collaborative journey to improve the lives of children, families and individuals throughout Coconino, Navajo, and Apache counties.</w:t>
      </w:r>
    </w:p>
    <w:p w14:paraId="00000023" w14:textId="77777777" w:rsidR="00C356F7" w:rsidRPr="00B66340" w:rsidRDefault="00752641">
      <w:r w:rsidRPr="00B66340">
        <w:t xml:space="preserve">Join us at our </w:t>
      </w:r>
      <w:r w:rsidRPr="00B66340">
        <w:rPr>
          <w:highlight w:val="yellow"/>
        </w:rPr>
        <w:t>[EVENT – POTLUCK, ICE CREAM SOCIAL, ETC.]</w:t>
      </w:r>
      <w:r w:rsidRPr="00B66340">
        <w:t xml:space="preserve"> today in </w:t>
      </w:r>
      <w:r w:rsidRPr="00B66340">
        <w:rPr>
          <w:highlight w:val="yellow"/>
        </w:rPr>
        <w:t>[LOCATION: ONLINE / IN-PERSON]</w:t>
      </w:r>
      <w:r w:rsidRPr="00B66340">
        <w:t xml:space="preserve"> at </w:t>
      </w:r>
      <w:r w:rsidRPr="00B66340">
        <w:rPr>
          <w:highlight w:val="yellow"/>
        </w:rPr>
        <w:t>[TIME]</w:t>
      </w:r>
      <w:r w:rsidRPr="00B66340">
        <w:t xml:space="preserve"> to learn about our partnership with United Way and what that means for northern Arizona.</w:t>
      </w:r>
    </w:p>
    <w:p w14:paraId="00000024" w14:textId="77777777" w:rsidR="00C356F7" w:rsidRPr="00B66340" w:rsidRDefault="00C356F7"/>
    <w:p w14:paraId="00000025" w14:textId="77777777" w:rsidR="00C356F7" w:rsidRPr="00B66340" w:rsidRDefault="00752641">
      <w:r w:rsidRPr="00B66340">
        <w:t>See you there!</w:t>
      </w:r>
    </w:p>
    <w:p w14:paraId="00000026" w14:textId="355B450E" w:rsidR="00C356F7" w:rsidRPr="00B66340" w:rsidRDefault="00752641">
      <w:r w:rsidRPr="00B66340">
        <w:rPr>
          <w:highlight w:val="yellow"/>
        </w:rPr>
        <w:t>[</w:t>
      </w:r>
      <w:r w:rsidR="009A28B2" w:rsidRPr="00B66340">
        <w:rPr>
          <w:highlight w:val="yellow"/>
        </w:rPr>
        <w:t>COORDINATOR</w:t>
      </w:r>
      <w:r w:rsidRPr="00B66340">
        <w:rPr>
          <w:highlight w:val="yellow"/>
        </w:rPr>
        <w:t xml:space="preserve"> SIGNATURE AND CONTACT INFO]</w:t>
      </w:r>
    </w:p>
    <w:p w14:paraId="00000027" w14:textId="77777777" w:rsidR="00C356F7" w:rsidRPr="00B66340" w:rsidRDefault="00C356F7"/>
    <w:p w14:paraId="00000028" w14:textId="77777777" w:rsidR="00C356F7" w:rsidRPr="00B66340" w:rsidRDefault="00752641">
      <w:r w:rsidRPr="00B66340">
        <w:t>****************************************</w:t>
      </w:r>
    </w:p>
    <w:p w14:paraId="00000029" w14:textId="77777777" w:rsidR="00C356F7" w:rsidRPr="00B66340" w:rsidRDefault="00C356F7"/>
    <w:p w14:paraId="0000002A" w14:textId="169E6051" w:rsidR="00C356F7" w:rsidRPr="00B66340" w:rsidRDefault="009A28B2">
      <w:r w:rsidRPr="00B66340">
        <w:rPr>
          <w:highlight w:val="yellow"/>
        </w:rPr>
        <w:t>EMAIL</w:t>
      </w:r>
      <w:r w:rsidR="00752641" w:rsidRPr="00B66340">
        <w:rPr>
          <w:highlight w:val="yellow"/>
        </w:rPr>
        <w:t xml:space="preserve"> 1</w:t>
      </w:r>
      <w:r w:rsidRPr="00B66340">
        <w:rPr>
          <w:highlight w:val="yellow"/>
        </w:rPr>
        <w:t>B</w:t>
      </w:r>
    </w:p>
    <w:p w14:paraId="0000002B" w14:textId="77777777" w:rsidR="00C356F7" w:rsidRPr="00B66340" w:rsidRDefault="00C356F7"/>
    <w:p w14:paraId="0000002C" w14:textId="77777777" w:rsidR="00C356F7" w:rsidRPr="00B66340" w:rsidRDefault="00752641">
      <w:r w:rsidRPr="00B66340">
        <w:t xml:space="preserve">[Subject Line] Acting Today for a Better Tomorrow </w:t>
      </w:r>
    </w:p>
    <w:p w14:paraId="0000002D" w14:textId="77777777" w:rsidR="00C356F7" w:rsidRPr="00B66340" w:rsidRDefault="00C356F7"/>
    <w:p w14:paraId="0000002E" w14:textId="77777777" w:rsidR="00C356F7" w:rsidRPr="00B66340" w:rsidRDefault="00752641">
      <w:r w:rsidRPr="00B66340">
        <w:t xml:space="preserve">Good [Morning/Afternoon </w:t>
      </w:r>
      <w:r w:rsidRPr="00B66340">
        <w:rPr>
          <w:highlight w:val="yellow"/>
        </w:rPr>
        <w:t>COMPANY]</w:t>
      </w:r>
      <w:r w:rsidRPr="00B66340">
        <w:t xml:space="preserve"> Team,</w:t>
      </w:r>
    </w:p>
    <w:p w14:paraId="0000002F" w14:textId="77777777" w:rsidR="00C356F7" w:rsidRPr="00B66340" w:rsidRDefault="00C356F7"/>
    <w:p w14:paraId="00000030" w14:textId="4834E489" w:rsidR="00C356F7" w:rsidRPr="00B66340" w:rsidRDefault="00752641">
      <w:r w:rsidRPr="00B66340">
        <w:t xml:space="preserve">United Way of Northern Arizona mobilizes our </w:t>
      </w:r>
      <w:r w:rsidR="00F270DB" w:rsidRPr="00B66340">
        <w:t>community,</w:t>
      </w:r>
      <w:r w:rsidRPr="00B66340">
        <w:t xml:space="preserve"> so our youth are supported from cradle to career, and families are helped in times of crisis. </w:t>
      </w:r>
    </w:p>
    <w:p w14:paraId="00000031" w14:textId="77777777" w:rsidR="00C356F7" w:rsidRPr="00B66340" w:rsidRDefault="00C356F7"/>
    <w:p w14:paraId="00000032" w14:textId="77777777" w:rsidR="00C356F7" w:rsidRPr="00B66340" w:rsidRDefault="00752641">
      <w:r w:rsidRPr="00B66340">
        <w:t>They work with our community, corporate, and nonprofit partners to achieve bold goals for northern Arizona. Your support goes to the most effective programs supporting our neighbors.</w:t>
      </w:r>
    </w:p>
    <w:p w14:paraId="00000033" w14:textId="77777777" w:rsidR="00C356F7" w:rsidRPr="00B66340" w:rsidRDefault="00752641">
      <w:r w:rsidRPr="00B66340">
        <w:t>With your continued support, we will:</w:t>
      </w:r>
    </w:p>
    <w:p w14:paraId="00000034" w14:textId="77777777" w:rsidR="00C356F7" w:rsidRPr="00B66340" w:rsidRDefault="00752641">
      <w:r w:rsidRPr="00B66340">
        <w:t>• Feed those facing food insecurity</w:t>
      </w:r>
    </w:p>
    <w:p w14:paraId="00000035" w14:textId="77777777" w:rsidR="00C356F7" w:rsidRPr="00B66340" w:rsidRDefault="00752641">
      <w:r w:rsidRPr="00B66340">
        <w:t>• House those experiencing homelessness</w:t>
      </w:r>
    </w:p>
    <w:p w14:paraId="00000036" w14:textId="77777777" w:rsidR="00C356F7" w:rsidRPr="00B66340" w:rsidRDefault="00752641">
      <w:r w:rsidRPr="00B66340">
        <w:t>• Help students stay in school</w:t>
      </w:r>
    </w:p>
    <w:p w14:paraId="00000037" w14:textId="77777777" w:rsidR="00C356F7" w:rsidRPr="00B66340" w:rsidRDefault="00752641">
      <w:r w:rsidRPr="00B66340">
        <w:t>• Prepare youth for success in school, work and life</w:t>
      </w:r>
    </w:p>
    <w:p w14:paraId="00000038" w14:textId="77777777" w:rsidR="00C356F7" w:rsidRPr="00B66340" w:rsidRDefault="00752641">
      <w:r w:rsidRPr="00B66340">
        <w:t>• Support emergency shelters and homelessness prevention</w:t>
      </w:r>
    </w:p>
    <w:p w14:paraId="0000003A" w14:textId="30303DB4" w:rsidR="00C356F7" w:rsidRPr="00B66340" w:rsidRDefault="00752641">
      <w:r w:rsidRPr="00B66340">
        <w:t>• Connect those in financial distress with resources to pay bills and stay in their homes</w:t>
      </w:r>
    </w:p>
    <w:p w14:paraId="0000003B" w14:textId="77777777" w:rsidR="00C356F7" w:rsidRPr="00B66340" w:rsidRDefault="00752641">
      <w:r w:rsidRPr="00B66340">
        <w:t>and so much more!</w:t>
      </w:r>
    </w:p>
    <w:p w14:paraId="0000003C" w14:textId="77777777" w:rsidR="00C356F7" w:rsidRPr="00B66340" w:rsidRDefault="00C356F7"/>
    <w:p w14:paraId="0000003D" w14:textId="77777777" w:rsidR="00C356F7" w:rsidRPr="00B66340" w:rsidRDefault="00752641">
      <w:r w:rsidRPr="00B66340">
        <w:t xml:space="preserve">As a reminder, our United Way campaign kicked off on </w:t>
      </w:r>
      <w:r w:rsidRPr="00B66340">
        <w:rPr>
          <w:highlight w:val="yellow"/>
        </w:rPr>
        <w:t>[DAY OF WEEK &amp; DATE</w:t>
      </w:r>
      <w:r w:rsidRPr="00B66340">
        <w:t xml:space="preserve">]. Our goal is to </w:t>
      </w:r>
      <w:r w:rsidRPr="00B66340">
        <w:rPr>
          <w:highlight w:val="yellow"/>
        </w:rPr>
        <w:t>[raise $$$ OR reach %%%</w:t>
      </w:r>
      <w:r w:rsidRPr="00B66340">
        <w:t xml:space="preserve"> participation] by the end of our campaign on </w:t>
      </w:r>
      <w:r w:rsidRPr="00B66340">
        <w:rPr>
          <w:highlight w:val="yellow"/>
        </w:rPr>
        <w:t>[DATE].</w:t>
      </w:r>
    </w:p>
    <w:p w14:paraId="0000003E" w14:textId="77777777" w:rsidR="00C356F7" w:rsidRPr="00B66340" w:rsidRDefault="00752641">
      <w:r w:rsidRPr="00B66340">
        <w:t>Feel free to reach out to me with any questions about your donation, or to seek out volunteer opportunities!</w:t>
      </w:r>
    </w:p>
    <w:p w14:paraId="0000003F" w14:textId="77777777" w:rsidR="00C356F7" w:rsidRPr="00B66340" w:rsidRDefault="00C356F7"/>
    <w:p w14:paraId="00000040" w14:textId="32179A6B" w:rsidR="00C356F7" w:rsidRPr="00B66340" w:rsidRDefault="00752641">
      <w:r w:rsidRPr="00B66340">
        <w:t>[</w:t>
      </w:r>
      <w:r w:rsidR="009A28B2" w:rsidRPr="00B66340">
        <w:rPr>
          <w:highlight w:val="yellow"/>
        </w:rPr>
        <w:t>COORDINATOR</w:t>
      </w:r>
      <w:r w:rsidRPr="00B66340">
        <w:rPr>
          <w:highlight w:val="yellow"/>
        </w:rPr>
        <w:t xml:space="preserve"> SIGNATURE AND CONTACT INFO</w:t>
      </w:r>
      <w:r w:rsidRPr="00B66340">
        <w:t>]</w:t>
      </w:r>
    </w:p>
    <w:p w14:paraId="00000041" w14:textId="77777777" w:rsidR="00C356F7" w:rsidRPr="00B66340" w:rsidRDefault="00C356F7"/>
    <w:p w14:paraId="00000042" w14:textId="77777777" w:rsidR="00C356F7" w:rsidRPr="00B66340" w:rsidRDefault="00C356F7"/>
    <w:p w14:paraId="00000043" w14:textId="77777777" w:rsidR="00C356F7" w:rsidRPr="00B66340" w:rsidRDefault="00752641">
      <w:r w:rsidRPr="00B66340">
        <w:t>*****************************</w:t>
      </w:r>
    </w:p>
    <w:p w14:paraId="00000044" w14:textId="77777777" w:rsidR="00C356F7" w:rsidRPr="00B66340" w:rsidRDefault="00C356F7"/>
    <w:p w14:paraId="1FC82C9B" w14:textId="77777777" w:rsidR="008D7DBD" w:rsidRPr="00B66340" w:rsidRDefault="008D7DBD">
      <w:pPr>
        <w:rPr>
          <w:highlight w:val="yellow"/>
        </w:rPr>
      </w:pPr>
    </w:p>
    <w:p w14:paraId="61176722" w14:textId="77777777" w:rsidR="008D7DBD" w:rsidRPr="00B66340" w:rsidRDefault="008D7DBD">
      <w:pPr>
        <w:rPr>
          <w:highlight w:val="yellow"/>
        </w:rPr>
      </w:pPr>
    </w:p>
    <w:p w14:paraId="77C19D85" w14:textId="77777777" w:rsidR="008D7DBD" w:rsidRPr="00B66340" w:rsidRDefault="008D7DBD">
      <w:pPr>
        <w:rPr>
          <w:highlight w:val="yellow"/>
        </w:rPr>
      </w:pPr>
    </w:p>
    <w:p w14:paraId="71F7167A" w14:textId="77777777" w:rsidR="008D7DBD" w:rsidRPr="00B66340" w:rsidRDefault="008D7DBD">
      <w:pPr>
        <w:rPr>
          <w:highlight w:val="yellow"/>
        </w:rPr>
      </w:pPr>
    </w:p>
    <w:p w14:paraId="6A18F840" w14:textId="77777777" w:rsidR="008D7DBD" w:rsidRPr="00B66340" w:rsidRDefault="008D7DBD">
      <w:pPr>
        <w:rPr>
          <w:highlight w:val="yellow"/>
        </w:rPr>
      </w:pPr>
    </w:p>
    <w:p w14:paraId="00000045" w14:textId="2F26445A" w:rsidR="00C356F7" w:rsidRPr="00B66340" w:rsidRDefault="009A28B2">
      <w:r w:rsidRPr="00B66340">
        <w:rPr>
          <w:highlight w:val="yellow"/>
        </w:rPr>
        <w:lastRenderedPageBreak/>
        <w:t xml:space="preserve">EMAIL </w:t>
      </w:r>
      <w:r w:rsidR="00752641" w:rsidRPr="00B66340">
        <w:rPr>
          <w:highlight w:val="yellow"/>
        </w:rPr>
        <w:t>2</w:t>
      </w:r>
    </w:p>
    <w:p w14:paraId="00000046" w14:textId="77777777" w:rsidR="00C356F7" w:rsidRPr="00B66340" w:rsidRDefault="00C356F7"/>
    <w:p w14:paraId="00000047" w14:textId="52FDC2C9" w:rsidR="00C356F7" w:rsidRPr="00B66340" w:rsidRDefault="00752641">
      <w:r w:rsidRPr="00B66340">
        <w:t xml:space="preserve">[Subject Line] </w:t>
      </w:r>
      <w:r w:rsidR="00F270DB" w:rsidRPr="00B66340">
        <w:t>Leading the Way</w:t>
      </w:r>
      <w:r w:rsidRPr="00B66340">
        <w:t xml:space="preserve"> is Up to Us!</w:t>
      </w:r>
    </w:p>
    <w:p w14:paraId="00000048" w14:textId="552D60A2" w:rsidR="00C356F7" w:rsidRPr="00B66340" w:rsidRDefault="009A28B2">
      <w:r w:rsidRPr="00B66340">
        <w:rPr>
          <w:noProof/>
        </w:rPr>
        <w:drawing>
          <wp:inline distT="0" distB="0" distL="0" distR="0" wp14:anchorId="48E11346" wp14:editId="2F42FFB4">
            <wp:extent cx="5943600" cy="1428750"/>
            <wp:effectExtent l="0" t="0" r="0" b="0"/>
            <wp:docPr id="42223431" name="Picture 42223431" descr="A group of wom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p w14:paraId="00000049" w14:textId="77777777" w:rsidR="00C356F7" w:rsidRPr="00B66340" w:rsidRDefault="00752641">
      <w:r w:rsidRPr="00B66340">
        <w:t>Good [</w:t>
      </w:r>
      <w:r w:rsidRPr="00B66340">
        <w:rPr>
          <w:highlight w:val="yellow"/>
        </w:rPr>
        <w:t>Morning/Afternoon COMPANY]</w:t>
      </w:r>
      <w:r w:rsidRPr="00B66340">
        <w:t xml:space="preserve"> Team,</w:t>
      </w:r>
    </w:p>
    <w:p w14:paraId="0000004A" w14:textId="77777777" w:rsidR="00C356F7" w:rsidRPr="00B66340" w:rsidRDefault="00C356F7"/>
    <w:p w14:paraId="0000004B" w14:textId="7AC50137" w:rsidR="00C356F7" w:rsidRPr="00B66340" w:rsidRDefault="00F270DB">
      <w:r w:rsidRPr="00B66340">
        <w:t>Lead the Way</w:t>
      </w:r>
      <w:r w:rsidR="00752641" w:rsidRPr="00B66340">
        <w:t xml:space="preserve"> for our community means kicking down old barriers and championing new ways of thinking.</w:t>
      </w:r>
    </w:p>
    <w:p w14:paraId="0000004C" w14:textId="77777777" w:rsidR="00C356F7" w:rsidRPr="00B66340" w:rsidRDefault="00C356F7"/>
    <w:p w14:paraId="0000004D" w14:textId="77777777" w:rsidR="00C356F7" w:rsidRPr="00B66340" w:rsidRDefault="00752641">
      <w:r w:rsidRPr="00B66340">
        <w:t>Our [</w:t>
      </w:r>
      <w:r w:rsidRPr="00B66340">
        <w:rPr>
          <w:highlight w:val="yellow"/>
        </w:rPr>
        <w:t>COMPANY]</w:t>
      </w:r>
      <w:r w:rsidRPr="00B66340">
        <w:t xml:space="preserve"> United Way campaign is an essential part of those efforts. Together, we play a role in creating solutions, opportunities and positive change for our neighbors. Your contribution to this campaign helps United Way continue to promote:</w:t>
      </w:r>
    </w:p>
    <w:p w14:paraId="0000004E" w14:textId="77777777" w:rsidR="00C356F7" w:rsidRPr="00B66340" w:rsidRDefault="00C356F7"/>
    <w:p w14:paraId="0000004F" w14:textId="77777777" w:rsidR="00C356F7" w:rsidRPr="00B66340" w:rsidRDefault="00752641">
      <w:pPr>
        <w:numPr>
          <w:ilvl w:val="0"/>
          <w:numId w:val="2"/>
        </w:numPr>
      </w:pPr>
      <w:r w:rsidRPr="00B66340">
        <w:t>Early Childhood Development</w:t>
      </w:r>
    </w:p>
    <w:p w14:paraId="00000050" w14:textId="77777777" w:rsidR="00C356F7" w:rsidRPr="00B66340" w:rsidRDefault="00752641">
      <w:pPr>
        <w:numPr>
          <w:ilvl w:val="0"/>
          <w:numId w:val="2"/>
        </w:numPr>
      </w:pPr>
      <w:r w:rsidRPr="00B66340">
        <w:t xml:space="preserve">Positive Youth Development, and </w:t>
      </w:r>
    </w:p>
    <w:p w14:paraId="00000051" w14:textId="77777777" w:rsidR="00C356F7" w:rsidRPr="00B66340" w:rsidRDefault="00752641">
      <w:pPr>
        <w:numPr>
          <w:ilvl w:val="0"/>
          <w:numId w:val="2"/>
        </w:numPr>
      </w:pPr>
      <w:r w:rsidRPr="00B66340">
        <w:t>Safety and Security for all who live in Coconino, Navajo, and Apache counties.</w:t>
      </w:r>
    </w:p>
    <w:p w14:paraId="00000052" w14:textId="77777777" w:rsidR="00C356F7" w:rsidRPr="00B66340" w:rsidRDefault="00C356F7"/>
    <w:p w14:paraId="00000053" w14:textId="77777777" w:rsidR="00C356F7" w:rsidRPr="00B66340" w:rsidRDefault="00752641">
      <w:r w:rsidRPr="00B66340">
        <w:t xml:space="preserve">We are </w:t>
      </w:r>
      <w:r w:rsidRPr="00B66340">
        <w:rPr>
          <w:highlight w:val="yellow"/>
        </w:rPr>
        <w:t>[$$$ *OR %%%]</w:t>
      </w:r>
      <w:r w:rsidRPr="00B66340">
        <w:t xml:space="preserve"> away from our goal of </w:t>
      </w:r>
      <w:r w:rsidRPr="00B66340">
        <w:rPr>
          <w:highlight w:val="yellow"/>
        </w:rPr>
        <w:t>[$$$ *</w:t>
      </w:r>
      <w:proofErr w:type="gramStart"/>
      <w:r w:rsidRPr="00B66340">
        <w:rPr>
          <w:highlight w:val="yellow"/>
        </w:rPr>
        <w:t>OR %%</w:t>
      </w:r>
      <w:proofErr w:type="gramEnd"/>
      <w:r w:rsidRPr="00B66340">
        <w:rPr>
          <w:highlight w:val="yellow"/>
        </w:rPr>
        <w:t>% participation</w:t>
      </w:r>
      <w:r w:rsidRPr="00B66340">
        <w:t>] by the end of our campaign on [</w:t>
      </w:r>
      <w:r w:rsidRPr="00B66340">
        <w:rPr>
          <w:highlight w:val="yellow"/>
        </w:rPr>
        <w:t>DATE</w:t>
      </w:r>
      <w:r w:rsidRPr="00B66340">
        <w:t>].</w:t>
      </w:r>
    </w:p>
    <w:p w14:paraId="00000054" w14:textId="77777777" w:rsidR="00C356F7" w:rsidRPr="00B66340" w:rsidRDefault="00C356F7"/>
    <w:p w14:paraId="00000055" w14:textId="77777777" w:rsidR="00C356F7" w:rsidRPr="00B66340" w:rsidRDefault="00752641">
      <w:r w:rsidRPr="00B66340">
        <w:t>Feel free to reach out to me with any questions!</w:t>
      </w:r>
    </w:p>
    <w:p w14:paraId="00000056" w14:textId="77777777" w:rsidR="00C356F7" w:rsidRPr="00B66340" w:rsidRDefault="00C356F7"/>
    <w:p w14:paraId="00000057" w14:textId="4E7A80B5" w:rsidR="00C356F7" w:rsidRPr="00B66340" w:rsidRDefault="00752641">
      <w:r w:rsidRPr="00B66340">
        <w:t>[</w:t>
      </w:r>
      <w:r w:rsidR="009A28B2" w:rsidRPr="00B66340">
        <w:rPr>
          <w:highlight w:val="yellow"/>
        </w:rPr>
        <w:t xml:space="preserve">COORDINATOR </w:t>
      </w:r>
      <w:r w:rsidRPr="00B66340">
        <w:rPr>
          <w:highlight w:val="yellow"/>
        </w:rPr>
        <w:t>SIGNATURE AND CONTACT INFO</w:t>
      </w:r>
      <w:r w:rsidRPr="00B66340">
        <w:t>]</w:t>
      </w:r>
    </w:p>
    <w:p w14:paraId="00000058" w14:textId="77777777" w:rsidR="00C356F7" w:rsidRPr="00B66340" w:rsidRDefault="00C356F7"/>
    <w:p w14:paraId="00000059" w14:textId="77777777" w:rsidR="00C356F7" w:rsidRPr="00B66340" w:rsidRDefault="00752641">
      <w:r w:rsidRPr="00B66340">
        <w:t>************************************</w:t>
      </w:r>
    </w:p>
    <w:p w14:paraId="0000005A" w14:textId="77777777" w:rsidR="00C356F7" w:rsidRPr="00B66340" w:rsidRDefault="00C356F7"/>
    <w:p w14:paraId="009853AD" w14:textId="77777777" w:rsidR="009A28B2" w:rsidRPr="00B66340" w:rsidRDefault="009A28B2"/>
    <w:p w14:paraId="0C5A3CFF" w14:textId="77777777" w:rsidR="009A28B2" w:rsidRPr="00B66340" w:rsidRDefault="009A28B2"/>
    <w:p w14:paraId="1ED35AD5" w14:textId="77777777" w:rsidR="009A28B2" w:rsidRPr="00B66340" w:rsidRDefault="009A28B2"/>
    <w:p w14:paraId="7FE114B5" w14:textId="77777777" w:rsidR="009A28B2" w:rsidRPr="00B66340" w:rsidRDefault="009A28B2"/>
    <w:p w14:paraId="6AC4D7CE" w14:textId="77777777" w:rsidR="009A28B2" w:rsidRPr="00B66340" w:rsidRDefault="009A28B2"/>
    <w:p w14:paraId="08809B83" w14:textId="77777777" w:rsidR="009A28B2" w:rsidRPr="00B66340" w:rsidRDefault="009A28B2"/>
    <w:p w14:paraId="05A15FB0" w14:textId="77777777" w:rsidR="009A28B2" w:rsidRPr="00B66340" w:rsidRDefault="009A28B2"/>
    <w:p w14:paraId="0E5F0A1F" w14:textId="77777777" w:rsidR="008D7DBD" w:rsidRPr="00B66340" w:rsidRDefault="008D7DBD">
      <w:pPr>
        <w:rPr>
          <w:highlight w:val="yellow"/>
        </w:rPr>
      </w:pPr>
    </w:p>
    <w:p w14:paraId="6E55C182" w14:textId="77777777" w:rsidR="008D7DBD" w:rsidRPr="00B66340" w:rsidRDefault="008D7DBD">
      <w:pPr>
        <w:rPr>
          <w:highlight w:val="yellow"/>
        </w:rPr>
      </w:pPr>
    </w:p>
    <w:p w14:paraId="363D19E2" w14:textId="77777777" w:rsidR="008D7DBD" w:rsidRPr="00B66340" w:rsidRDefault="008D7DBD">
      <w:pPr>
        <w:rPr>
          <w:highlight w:val="yellow"/>
        </w:rPr>
      </w:pPr>
    </w:p>
    <w:p w14:paraId="42598FE1" w14:textId="77777777" w:rsidR="008D7DBD" w:rsidRPr="00B66340" w:rsidRDefault="008D7DBD">
      <w:pPr>
        <w:rPr>
          <w:highlight w:val="yellow"/>
        </w:rPr>
      </w:pPr>
    </w:p>
    <w:p w14:paraId="4BA33D02" w14:textId="77777777" w:rsidR="008D7DBD" w:rsidRPr="00B66340" w:rsidRDefault="008D7DBD">
      <w:pPr>
        <w:rPr>
          <w:highlight w:val="yellow"/>
        </w:rPr>
      </w:pPr>
    </w:p>
    <w:p w14:paraId="4C654EF3" w14:textId="77777777" w:rsidR="008D7DBD" w:rsidRPr="00B66340" w:rsidRDefault="008D7DBD">
      <w:pPr>
        <w:rPr>
          <w:highlight w:val="yellow"/>
        </w:rPr>
      </w:pPr>
    </w:p>
    <w:p w14:paraId="456E5437" w14:textId="77777777" w:rsidR="008D7DBD" w:rsidRPr="00B66340" w:rsidRDefault="008D7DBD">
      <w:pPr>
        <w:rPr>
          <w:highlight w:val="yellow"/>
        </w:rPr>
      </w:pPr>
    </w:p>
    <w:p w14:paraId="374274B2" w14:textId="77777777" w:rsidR="008D7DBD" w:rsidRPr="00B66340" w:rsidRDefault="008D7DBD">
      <w:pPr>
        <w:rPr>
          <w:highlight w:val="yellow"/>
        </w:rPr>
      </w:pPr>
    </w:p>
    <w:p w14:paraId="51FDAD64" w14:textId="77777777" w:rsidR="008D7DBD" w:rsidRPr="00B66340" w:rsidRDefault="008D7DBD">
      <w:pPr>
        <w:rPr>
          <w:highlight w:val="yellow"/>
        </w:rPr>
      </w:pPr>
    </w:p>
    <w:p w14:paraId="55520E55" w14:textId="77777777" w:rsidR="008D7DBD" w:rsidRPr="00B66340" w:rsidRDefault="008D7DBD">
      <w:pPr>
        <w:rPr>
          <w:highlight w:val="yellow"/>
        </w:rPr>
      </w:pPr>
    </w:p>
    <w:p w14:paraId="0000005B" w14:textId="0BF1C653" w:rsidR="00C356F7" w:rsidRPr="00B66340" w:rsidRDefault="009A28B2">
      <w:r w:rsidRPr="00B66340">
        <w:rPr>
          <w:highlight w:val="yellow"/>
        </w:rPr>
        <w:lastRenderedPageBreak/>
        <w:t>EMAIL</w:t>
      </w:r>
      <w:r w:rsidR="00752641" w:rsidRPr="00B66340">
        <w:rPr>
          <w:highlight w:val="yellow"/>
        </w:rPr>
        <w:t xml:space="preserve"> 3</w:t>
      </w:r>
    </w:p>
    <w:p w14:paraId="0000005C" w14:textId="77777777" w:rsidR="00C356F7" w:rsidRPr="00B66340" w:rsidRDefault="00752641">
      <w:r w:rsidRPr="00B66340">
        <w:t>[Subject Line] Your Donation Makes a Difference!</w:t>
      </w:r>
    </w:p>
    <w:p w14:paraId="0000005D" w14:textId="18155688" w:rsidR="00C356F7" w:rsidRPr="00B66340" w:rsidRDefault="009A28B2">
      <w:r w:rsidRPr="00B66340">
        <w:rPr>
          <w:noProof/>
        </w:rPr>
        <w:drawing>
          <wp:inline distT="0" distB="0" distL="0" distR="0" wp14:anchorId="05A55223" wp14:editId="0AE5DC59">
            <wp:extent cx="5943600" cy="1428750"/>
            <wp:effectExtent l="0" t="0" r="0" b="0"/>
            <wp:docPr id="2040117806" name="Picture 204011780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p w14:paraId="0000005E" w14:textId="77777777" w:rsidR="00C356F7" w:rsidRPr="00B66340" w:rsidRDefault="00752641">
      <w:r w:rsidRPr="00B66340">
        <w:t xml:space="preserve">Good [Morning/Afternoon </w:t>
      </w:r>
      <w:r w:rsidRPr="00B66340">
        <w:rPr>
          <w:highlight w:val="yellow"/>
        </w:rPr>
        <w:t>COMPANY</w:t>
      </w:r>
      <w:r w:rsidRPr="00B66340">
        <w:t>] Team,</w:t>
      </w:r>
    </w:p>
    <w:p w14:paraId="0000005F" w14:textId="77777777" w:rsidR="00C356F7" w:rsidRPr="00B66340" w:rsidRDefault="00C356F7"/>
    <w:p w14:paraId="00000060" w14:textId="77777777" w:rsidR="00C356F7" w:rsidRPr="00B66340" w:rsidRDefault="00752641">
      <w:r w:rsidRPr="00B66340">
        <w:t>Donors like you and me are the heart of United Way. When we give, we give more than just dollars. We give hope, solutions and a chance at a brighter future.</w:t>
      </w:r>
    </w:p>
    <w:p w14:paraId="00000061" w14:textId="77777777" w:rsidR="00C356F7" w:rsidRPr="00B66340" w:rsidRDefault="00C356F7"/>
    <w:p w14:paraId="00000062" w14:textId="77777777" w:rsidR="00C356F7" w:rsidRPr="00B66340" w:rsidRDefault="00752641">
      <w:r w:rsidRPr="00B66340">
        <w:t>United Way of Northern Arizona funds and supports dozens of organizations and programs that are making the biggest impact in the community. When you give, you support multiple causes, making your dollars go further and creating a bigger impact.</w:t>
      </w:r>
    </w:p>
    <w:p w14:paraId="00000063" w14:textId="77777777" w:rsidR="00C356F7" w:rsidRPr="00B66340" w:rsidRDefault="00C356F7"/>
    <w:p w14:paraId="00000064" w14:textId="77777777" w:rsidR="00C356F7" w:rsidRPr="00B66340" w:rsidRDefault="00752641">
      <w:r w:rsidRPr="00B66340">
        <w:t xml:space="preserve">We’re </w:t>
      </w:r>
      <w:r w:rsidRPr="00B66340">
        <w:rPr>
          <w:highlight w:val="yellow"/>
        </w:rPr>
        <w:t>[$$$ *OR %%%]</w:t>
      </w:r>
      <w:r w:rsidRPr="00B66340">
        <w:t xml:space="preserve"> away from our goal of </w:t>
      </w:r>
      <w:r w:rsidRPr="00B66340">
        <w:rPr>
          <w:highlight w:val="yellow"/>
        </w:rPr>
        <w:t xml:space="preserve">[$$$ </w:t>
      </w:r>
      <w:proofErr w:type="gramStart"/>
      <w:r w:rsidRPr="00B66340">
        <w:rPr>
          <w:highlight w:val="yellow"/>
        </w:rPr>
        <w:t>OR %%</w:t>
      </w:r>
      <w:proofErr w:type="gramEnd"/>
      <w:r w:rsidRPr="00B66340">
        <w:rPr>
          <w:highlight w:val="yellow"/>
        </w:rPr>
        <w:t>% participation</w:t>
      </w:r>
      <w:r w:rsidRPr="00B66340">
        <w:t>]. I hope you’ll support our [</w:t>
      </w:r>
      <w:r w:rsidRPr="00B66340">
        <w:rPr>
          <w:highlight w:val="yellow"/>
        </w:rPr>
        <w:t>COMPANY</w:t>
      </w:r>
      <w:r w:rsidRPr="00B66340">
        <w:t xml:space="preserve">] United Way Campaign before </w:t>
      </w:r>
      <w:r w:rsidRPr="00B66340">
        <w:rPr>
          <w:highlight w:val="yellow"/>
        </w:rPr>
        <w:t>[DATE</w:t>
      </w:r>
      <w:r w:rsidRPr="00B66340">
        <w:t>] to help us end our campaign strong!</w:t>
      </w:r>
    </w:p>
    <w:p w14:paraId="00000065" w14:textId="77777777" w:rsidR="00C356F7" w:rsidRPr="00B66340" w:rsidRDefault="00C356F7"/>
    <w:p w14:paraId="00000066" w14:textId="77777777" w:rsidR="00C356F7" w:rsidRPr="00B66340" w:rsidRDefault="00752641">
      <w:r w:rsidRPr="00B66340">
        <w:t>Thank you,</w:t>
      </w:r>
    </w:p>
    <w:p w14:paraId="00000067" w14:textId="03B7915F" w:rsidR="00C356F7" w:rsidRPr="00B66340" w:rsidRDefault="00752641">
      <w:r w:rsidRPr="00B66340">
        <w:t>[</w:t>
      </w:r>
      <w:r w:rsidR="009A28B2" w:rsidRPr="00B66340">
        <w:rPr>
          <w:highlight w:val="yellow"/>
        </w:rPr>
        <w:t>COORDINATOR</w:t>
      </w:r>
      <w:r w:rsidRPr="00B66340">
        <w:rPr>
          <w:highlight w:val="yellow"/>
        </w:rPr>
        <w:t xml:space="preserve"> SIGNATURE &amp; INFO</w:t>
      </w:r>
      <w:r w:rsidRPr="00B66340">
        <w:t>]</w:t>
      </w:r>
    </w:p>
    <w:p w14:paraId="00000068" w14:textId="77777777" w:rsidR="00C356F7" w:rsidRPr="00B66340" w:rsidRDefault="00C356F7"/>
    <w:p w14:paraId="00000069" w14:textId="77777777" w:rsidR="00C356F7" w:rsidRPr="00B66340" w:rsidRDefault="00752641">
      <w:r w:rsidRPr="00B66340">
        <w:t>*********************************</w:t>
      </w:r>
    </w:p>
    <w:p w14:paraId="4B18B3B0" w14:textId="77777777" w:rsidR="009A28B2" w:rsidRPr="00B66340" w:rsidRDefault="009A28B2"/>
    <w:p w14:paraId="0000006B" w14:textId="19D9943D" w:rsidR="00C356F7" w:rsidRPr="00B66340" w:rsidRDefault="00752641">
      <w:pPr>
        <w:rPr>
          <w:b/>
          <w:bCs/>
          <w:sz w:val="28"/>
          <w:szCs w:val="28"/>
        </w:rPr>
      </w:pPr>
      <w:r w:rsidRPr="00B66340">
        <w:rPr>
          <w:b/>
          <w:bCs/>
          <w:sz w:val="28"/>
          <w:szCs w:val="28"/>
          <w:highlight w:val="yellow"/>
        </w:rPr>
        <w:t>Last chance email</w:t>
      </w:r>
    </w:p>
    <w:p w14:paraId="0000006C" w14:textId="77777777" w:rsidR="00C356F7" w:rsidRPr="00B66340" w:rsidRDefault="00C356F7"/>
    <w:p w14:paraId="0000006D" w14:textId="0EA54590" w:rsidR="00C356F7" w:rsidRPr="00B66340" w:rsidRDefault="00752641">
      <w:r w:rsidRPr="00B66340">
        <w:t xml:space="preserve">[Subject line] Still Time to </w:t>
      </w:r>
      <w:r w:rsidR="00F270DB" w:rsidRPr="00B66340">
        <w:t>Lead the Way</w:t>
      </w:r>
    </w:p>
    <w:p w14:paraId="0000006E" w14:textId="77777777" w:rsidR="00C356F7" w:rsidRPr="00B66340" w:rsidRDefault="00C356F7"/>
    <w:p w14:paraId="0000006F" w14:textId="77777777" w:rsidR="00C356F7" w:rsidRPr="00B66340" w:rsidRDefault="00752641">
      <w:r w:rsidRPr="00B66340">
        <w:t xml:space="preserve">Good [Morning/Afternoon </w:t>
      </w:r>
      <w:r w:rsidRPr="00B66340">
        <w:rPr>
          <w:highlight w:val="yellow"/>
        </w:rPr>
        <w:t>COMPANY]</w:t>
      </w:r>
      <w:r w:rsidRPr="00B66340">
        <w:t xml:space="preserve"> Team,</w:t>
      </w:r>
    </w:p>
    <w:p w14:paraId="00000070" w14:textId="77777777" w:rsidR="00C356F7" w:rsidRPr="00B66340" w:rsidRDefault="00C356F7"/>
    <w:p w14:paraId="00000071" w14:textId="77777777" w:rsidR="00C356F7" w:rsidRPr="00B66340" w:rsidRDefault="00752641">
      <w:r w:rsidRPr="00B66340">
        <w:t>Over the last few weeks, we’ve witnessed the kindness and generosity of our [</w:t>
      </w:r>
      <w:r w:rsidRPr="00B66340">
        <w:rPr>
          <w:highlight w:val="yellow"/>
        </w:rPr>
        <w:t>COMPANY</w:t>
      </w:r>
      <w:r w:rsidRPr="00B66340">
        <w:t>] team. We’re amazed by your enthusiasm to show up and willingness to help others in our community.</w:t>
      </w:r>
    </w:p>
    <w:p w14:paraId="00000072" w14:textId="77777777" w:rsidR="00C356F7" w:rsidRPr="00B66340" w:rsidRDefault="00C356F7"/>
    <w:p w14:paraId="00000073" w14:textId="5D63328D" w:rsidR="00C356F7" w:rsidRPr="00B66340" w:rsidRDefault="00752641">
      <w:r w:rsidRPr="00B66340">
        <w:t xml:space="preserve">We have done such a great job of </w:t>
      </w:r>
      <w:r w:rsidR="00F270DB" w:rsidRPr="00B66340">
        <w:t>Leading the Way</w:t>
      </w:r>
      <w:r w:rsidRPr="00B66340">
        <w:t xml:space="preserve"> through our [</w:t>
      </w:r>
      <w:r w:rsidRPr="00B66340">
        <w:rPr>
          <w:highlight w:val="yellow"/>
        </w:rPr>
        <w:t>COMPANY</w:t>
      </w:r>
      <w:r w:rsidRPr="00B66340">
        <w:t>] United Way campaign! Thank you for your generosity and support for our community, helping to raise [</w:t>
      </w:r>
      <w:r w:rsidRPr="00B66340">
        <w:rPr>
          <w:highlight w:val="yellow"/>
        </w:rPr>
        <w:t>$$$</w:t>
      </w:r>
      <w:r w:rsidRPr="00B66340">
        <w:t xml:space="preserve">] as of </w:t>
      </w:r>
      <w:r w:rsidRPr="00B66340">
        <w:rPr>
          <w:highlight w:val="yellow"/>
        </w:rPr>
        <w:t>[DATE</w:t>
      </w:r>
      <w:r w:rsidRPr="00B66340">
        <w:t>].</w:t>
      </w:r>
    </w:p>
    <w:p w14:paraId="00000074" w14:textId="77777777" w:rsidR="00C356F7" w:rsidRPr="00B66340" w:rsidRDefault="00C356F7"/>
    <w:p w14:paraId="00000075" w14:textId="77777777" w:rsidR="00C356F7" w:rsidRPr="00B66340" w:rsidRDefault="00752641">
      <w:r w:rsidRPr="00B66340">
        <w:t>If you haven’t made your gift yet, there’s still time but make sure to do it soon, as our campaign ends on [</w:t>
      </w:r>
      <w:r w:rsidRPr="00B66340">
        <w:rPr>
          <w:highlight w:val="yellow"/>
        </w:rPr>
        <w:t>DATE</w:t>
      </w:r>
      <w:r w:rsidRPr="00B66340">
        <w:t>].</w:t>
      </w:r>
    </w:p>
    <w:p w14:paraId="00000076" w14:textId="77777777" w:rsidR="00C356F7" w:rsidRPr="00B66340" w:rsidRDefault="00C356F7"/>
    <w:p w14:paraId="00000077" w14:textId="77777777" w:rsidR="00C356F7" w:rsidRPr="00B66340" w:rsidRDefault="00752641">
      <w:r w:rsidRPr="00B66340">
        <w:t>If you have any questions on how to give, please contact me today.</w:t>
      </w:r>
    </w:p>
    <w:p w14:paraId="00000078" w14:textId="77777777" w:rsidR="00C356F7" w:rsidRPr="00B66340" w:rsidRDefault="00C356F7"/>
    <w:p w14:paraId="00000079" w14:textId="071C86D8" w:rsidR="00C356F7" w:rsidRPr="00B66340" w:rsidRDefault="00752641">
      <w:r w:rsidRPr="00B66340">
        <w:t>[</w:t>
      </w:r>
      <w:r w:rsidR="009A28B2" w:rsidRPr="00B66340">
        <w:rPr>
          <w:highlight w:val="yellow"/>
        </w:rPr>
        <w:t>COORDINATOR</w:t>
      </w:r>
      <w:r w:rsidRPr="00B66340">
        <w:rPr>
          <w:highlight w:val="yellow"/>
        </w:rPr>
        <w:t xml:space="preserve"> SIGNATURE &amp; INFO]</w:t>
      </w:r>
    </w:p>
    <w:p w14:paraId="0000007A" w14:textId="77777777" w:rsidR="00C356F7" w:rsidRPr="00B66340" w:rsidRDefault="00C356F7"/>
    <w:p w14:paraId="424D0E18" w14:textId="77777777" w:rsidR="008D7DBD" w:rsidRPr="00B66340" w:rsidRDefault="008D7DBD" w:rsidP="009A28B2">
      <w:pPr>
        <w:rPr>
          <w:rFonts w:eastAsia="Roboto"/>
          <w:b/>
          <w:bCs/>
          <w:color w:val="000000" w:themeColor="text1"/>
          <w:lang w:val="en-US"/>
        </w:rPr>
      </w:pPr>
    </w:p>
    <w:p w14:paraId="466775E7" w14:textId="77777777" w:rsidR="008D7DBD" w:rsidRPr="00B66340" w:rsidRDefault="008D7DBD" w:rsidP="009A28B2">
      <w:pPr>
        <w:rPr>
          <w:rFonts w:eastAsia="Roboto"/>
          <w:b/>
          <w:bCs/>
          <w:color w:val="000000" w:themeColor="text1"/>
          <w:lang w:val="en-US"/>
        </w:rPr>
      </w:pPr>
    </w:p>
    <w:p w14:paraId="7C3D8A2B" w14:textId="77777777" w:rsidR="008D7DBD" w:rsidRPr="00B66340" w:rsidRDefault="008D7DBD" w:rsidP="009A28B2">
      <w:pPr>
        <w:rPr>
          <w:rFonts w:eastAsia="Roboto"/>
          <w:b/>
          <w:bCs/>
          <w:color w:val="000000" w:themeColor="text1"/>
          <w:lang w:val="en-US"/>
        </w:rPr>
      </w:pPr>
    </w:p>
    <w:p w14:paraId="70FDB95B" w14:textId="0A23032D" w:rsidR="009A28B2" w:rsidRPr="00B66340" w:rsidRDefault="009A28B2" w:rsidP="009A28B2">
      <w:pPr>
        <w:rPr>
          <w:rFonts w:eastAsia="Roboto"/>
          <w:color w:val="000000" w:themeColor="text1"/>
        </w:rPr>
      </w:pPr>
      <w:r w:rsidRPr="00B66340">
        <w:rPr>
          <w:rFonts w:eastAsia="Roboto"/>
          <w:b/>
          <w:bCs/>
          <w:color w:val="000000" w:themeColor="text1"/>
          <w:lang w:val="en-US"/>
        </w:rPr>
        <w:lastRenderedPageBreak/>
        <w:t>Email 4: General Thank You #1</w:t>
      </w:r>
    </w:p>
    <w:p w14:paraId="4F0602D9" w14:textId="77777777" w:rsidR="009A28B2" w:rsidRPr="00B66340" w:rsidRDefault="009A28B2" w:rsidP="009A28B2">
      <w:pPr>
        <w:spacing w:beforeAutospacing="1" w:afterAutospacing="1" w:line="240" w:lineRule="auto"/>
        <w:rPr>
          <w:rFonts w:eastAsia="Roboto"/>
          <w:color w:val="000000" w:themeColor="text1"/>
          <w:sz w:val="20"/>
          <w:szCs w:val="20"/>
        </w:rPr>
      </w:pPr>
      <w:r w:rsidRPr="00B66340">
        <w:rPr>
          <w:noProof/>
        </w:rPr>
        <w:drawing>
          <wp:inline distT="0" distB="0" distL="0" distR="0" wp14:anchorId="3B98F856" wp14:editId="02B59370">
            <wp:extent cx="5943600" cy="1428750"/>
            <wp:effectExtent l="0" t="0" r="0" b="0"/>
            <wp:docPr id="168895632" name="Picture 168895632" descr="A person and a child blowing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rsidRPr="00B66340">
        <w:br/>
      </w:r>
      <w:r w:rsidRPr="00B66340">
        <w:rPr>
          <w:rFonts w:eastAsia="Roboto"/>
          <w:i/>
          <w:iCs/>
          <w:color w:val="000000" w:themeColor="text1"/>
          <w:sz w:val="20"/>
          <w:szCs w:val="20"/>
          <w:lang w:val="en-US"/>
        </w:rPr>
        <w:t xml:space="preserve">Click </w:t>
      </w:r>
      <w:hyperlink r:id="rId9">
        <w:r w:rsidRPr="00B66340">
          <w:rPr>
            <w:rStyle w:val="Hyperlink"/>
            <w:rFonts w:eastAsia="Roboto"/>
            <w:i/>
            <w:iCs/>
            <w:sz w:val="20"/>
            <w:szCs w:val="20"/>
            <w:lang w:val="en-US"/>
          </w:rPr>
          <w:t>here</w:t>
        </w:r>
      </w:hyperlink>
      <w:r w:rsidRPr="00B66340">
        <w:rPr>
          <w:rFonts w:eastAsia="Roboto"/>
          <w:i/>
          <w:iCs/>
          <w:color w:val="000000" w:themeColor="text1"/>
          <w:sz w:val="20"/>
          <w:szCs w:val="20"/>
          <w:lang w:val="en-US"/>
        </w:rPr>
        <w:t xml:space="preserve"> for the Canva template</w:t>
      </w:r>
    </w:p>
    <w:p w14:paraId="34A82616" w14:textId="77777777" w:rsidR="009A28B2" w:rsidRPr="00B66340" w:rsidRDefault="009A28B2" w:rsidP="009A28B2">
      <w:pPr>
        <w:spacing w:line="240" w:lineRule="auto"/>
        <w:contextualSpacing/>
        <w:rPr>
          <w:rFonts w:eastAsia="Roboto"/>
          <w:color w:val="000000" w:themeColor="text1"/>
        </w:rPr>
      </w:pPr>
    </w:p>
    <w:p w14:paraId="31C9D902" w14:textId="4EC6FFC1" w:rsidR="009A28B2" w:rsidRPr="00B66340" w:rsidRDefault="009A28B2" w:rsidP="009A28B2">
      <w:pPr>
        <w:spacing w:line="240" w:lineRule="auto"/>
        <w:contextualSpacing/>
        <w:rPr>
          <w:rFonts w:eastAsia="Roboto"/>
          <w:color w:val="000000" w:themeColor="text1"/>
        </w:rPr>
      </w:pPr>
      <w:r w:rsidRPr="00B66340">
        <w:rPr>
          <w:rFonts w:eastAsia="Roboto"/>
          <w:b/>
          <w:bCs/>
          <w:color w:val="000000" w:themeColor="text1"/>
          <w:lang w:val="en-US"/>
        </w:rPr>
        <w:t xml:space="preserve">Subject Line: </w:t>
      </w:r>
      <w:r w:rsidRPr="00B66340">
        <w:rPr>
          <w:rFonts w:eastAsia="Roboto"/>
          <w:color w:val="000000" w:themeColor="text1"/>
          <w:lang w:val="en-US"/>
        </w:rPr>
        <w:t>Thank you for Leading the Way in Northern Arizona</w:t>
      </w:r>
    </w:p>
    <w:p w14:paraId="2796F25A" w14:textId="77777777" w:rsidR="009A28B2" w:rsidRPr="00B66340" w:rsidRDefault="009A28B2" w:rsidP="009A28B2">
      <w:pPr>
        <w:spacing w:line="240" w:lineRule="auto"/>
        <w:contextualSpacing/>
        <w:rPr>
          <w:rFonts w:eastAsia="Roboto"/>
          <w:color w:val="000000" w:themeColor="text1"/>
        </w:rPr>
      </w:pPr>
      <w:r w:rsidRPr="00B66340">
        <w:rPr>
          <w:rFonts w:eastAsia="Roboto"/>
          <w:b/>
          <w:bCs/>
          <w:color w:val="000000" w:themeColor="text1"/>
          <w:lang w:val="en-US"/>
        </w:rPr>
        <w:t xml:space="preserve">Preheader Text: </w:t>
      </w:r>
      <w:r w:rsidRPr="00B66340">
        <w:rPr>
          <w:rFonts w:eastAsia="Roboto"/>
          <w:color w:val="000000" w:themeColor="text1"/>
          <w:lang w:val="en-US"/>
        </w:rPr>
        <w:t>[intentionally left blank]</w:t>
      </w:r>
    </w:p>
    <w:p w14:paraId="64DC2B41" w14:textId="77777777" w:rsidR="009A28B2" w:rsidRPr="00B66340" w:rsidRDefault="009A28B2" w:rsidP="009A28B2">
      <w:pPr>
        <w:spacing w:line="240" w:lineRule="auto"/>
        <w:contextualSpacing/>
        <w:rPr>
          <w:rFonts w:eastAsia="Roboto"/>
          <w:color w:val="000000" w:themeColor="text1"/>
        </w:rPr>
      </w:pPr>
      <w:r w:rsidRPr="00B66340">
        <w:rPr>
          <w:rFonts w:eastAsia="Roboto"/>
          <w:b/>
          <w:bCs/>
          <w:color w:val="000000" w:themeColor="text1"/>
          <w:lang w:val="en-US"/>
        </w:rPr>
        <w:t xml:space="preserve">Email Body: </w:t>
      </w:r>
    </w:p>
    <w:p w14:paraId="6D743E2B" w14:textId="77777777" w:rsidR="009A28B2" w:rsidRPr="00B66340" w:rsidRDefault="009A28B2" w:rsidP="009A28B2">
      <w:pPr>
        <w:spacing w:line="240" w:lineRule="auto"/>
        <w:contextualSpacing/>
        <w:rPr>
          <w:rFonts w:eastAsia="Roboto"/>
          <w:color w:val="000000" w:themeColor="text1"/>
        </w:rPr>
      </w:pPr>
    </w:p>
    <w:p w14:paraId="1F81E47F" w14:textId="77777777"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 xml:space="preserve">Dear </w:t>
      </w:r>
      <w:r w:rsidRPr="00B66340">
        <w:rPr>
          <w:rFonts w:eastAsia="Roboto"/>
          <w:color w:val="000000" w:themeColor="text1"/>
          <w:highlight w:val="yellow"/>
          <w:lang w:val="en-US"/>
        </w:rPr>
        <w:t>[Name]</w:t>
      </w:r>
      <w:r w:rsidRPr="00B66340">
        <w:rPr>
          <w:rFonts w:eastAsia="Roboto"/>
          <w:color w:val="000000" w:themeColor="text1"/>
          <w:lang w:val="en-US"/>
        </w:rPr>
        <w:t>,</w:t>
      </w:r>
    </w:p>
    <w:p w14:paraId="55278CC4" w14:textId="77777777" w:rsidR="009A28B2" w:rsidRPr="00B66340" w:rsidRDefault="009A28B2" w:rsidP="009A28B2">
      <w:pPr>
        <w:spacing w:line="240" w:lineRule="auto"/>
        <w:contextualSpacing/>
        <w:rPr>
          <w:rFonts w:eastAsia="Roboto"/>
          <w:color w:val="000000" w:themeColor="text1"/>
        </w:rPr>
      </w:pPr>
    </w:p>
    <w:p w14:paraId="6950109F" w14:textId="3FD69BFD"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 xml:space="preserve">Join me in celebrating the success of </w:t>
      </w:r>
      <w:r w:rsidRPr="00B66340">
        <w:rPr>
          <w:rFonts w:eastAsia="Roboto"/>
          <w:color w:val="000000" w:themeColor="text1"/>
          <w:highlight w:val="yellow"/>
          <w:lang w:val="en-US"/>
        </w:rPr>
        <w:t>[Company Name’s]</w:t>
      </w:r>
      <w:r w:rsidRPr="00B66340">
        <w:rPr>
          <w:rFonts w:eastAsia="Roboto"/>
          <w:color w:val="000000" w:themeColor="text1"/>
          <w:lang w:val="en-US"/>
        </w:rPr>
        <w:t xml:space="preserve"> efforts to Lead the Way by changing lives in Northern Arizona</w:t>
      </w:r>
    </w:p>
    <w:p w14:paraId="3F9A804C" w14:textId="77777777" w:rsidR="009A28B2" w:rsidRPr="00B66340" w:rsidRDefault="009A28B2" w:rsidP="009A28B2">
      <w:pPr>
        <w:spacing w:line="240" w:lineRule="auto"/>
        <w:contextualSpacing/>
        <w:rPr>
          <w:rFonts w:eastAsia="Roboto"/>
          <w:color w:val="000000" w:themeColor="text1"/>
        </w:rPr>
      </w:pPr>
    </w:p>
    <w:p w14:paraId="2538C9F7" w14:textId="77777777"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 xml:space="preserve">I’m thrilled to </w:t>
      </w:r>
      <w:proofErr w:type="gramStart"/>
      <w:r w:rsidRPr="00B66340">
        <w:rPr>
          <w:rFonts w:eastAsia="Roboto"/>
          <w:color w:val="000000" w:themeColor="text1"/>
          <w:lang w:val="en-US"/>
        </w:rPr>
        <w:t>report:</w:t>
      </w:r>
      <w:proofErr w:type="gramEnd"/>
      <w:r w:rsidRPr="00B66340">
        <w:rPr>
          <w:rFonts w:eastAsia="Roboto"/>
          <w:color w:val="000000" w:themeColor="text1"/>
          <w:lang w:val="en-US"/>
        </w:rPr>
        <w:t xml:space="preserve"> </w:t>
      </w:r>
      <w:r w:rsidRPr="00B66340">
        <w:rPr>
          <w:rFonts w:eastAsia="Roboto"/>
          <w:color w:val="000000" w:themeColor="text1"/>
          <w:highlight w:val="yellow"/>
          <w:lang w:val="en-US"/>
        </w:rPr>
        <w:t>[customize]</w:t>
      </w:r>
      <w:r w:rsidRPr="00B66340">
        <w:rPr>
          <w:rFonts w:eastAsia="Roboto"/>
          <w:color w:val="000000" w:themeColor="text1"/>
          <w:lang w:val="en-US"/>
        </w:rPr>
        <w:t xml:space="preserve"> </w:t>
      </w:r>
    </w:p>
    <w:p w14:paraId="0EA8C0DB" w14:textId="77777777" w:rsidR="009A28B2" w:rsidRPr="00B66340" w:rsidRDefault="009A28B2" w:rsidP="009A28B2">
      <w:pPr>
        <w:spacing w:line="240" w:lineRule="auto"/>
        <w:contextualSpacing/>
        <w:rPr>
          <w:rFonts w:eastAsia="Roboto"/>
          <w:color w:val="000000" w:themeColor="text1"/>
        </w:rPr>
      </w:pPr>
    </w:p>
    <w:p w14:paraId="7AFB46E7" w14:textId="69614740"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w:t>
      </w:r>
      <w:r w:rsidRPr="00B66340">
        <w:rPr>
          <w:rFonts w:eastAsia="Roboto"/>
          <w:color w:val="000000" w:themeColor="text1"/>
          <w:highlight w:val="yellow"/>
          <w:lang w:val="en-US"/>
        </w:rPr>
        <w:t>Company Name</w:t>
      </w:r>
      <w:r w:rsidRPr="00B66340">
        <w:rPr>
          <w:rFonts w:eastAsia="Roboto"/>
          <w:color w:val="000000" w:themeColor="text1"/>
          <w:lang w:val="en-US"/>
        </w:rPr>
        <w:t>] employees gave $ [</w:t>
      </w:r>
      <w:r w:rsidRPr="00B66340">
        <w:rPr>
          <w:rFonts w:eastAsia="Roboto"/>
          <w:color w:val="000000" w:themeColor="text1"/>
          <w:highlight w:val="yellow"/>
          <w:lang w:val="en-US"/>
        </w:rPr>
        <w:t>dollars pledged</w:t>
      </w:r>
      <w:r w:rsidRPr="00B66340">
        <w:rPr>
          <w:rFonts w:eastAsia="Roboto"/>
          <w:color w:val="000000" w:themeColor="text1"/>
          <w:lang w:val="en-US"/>
        </w:rPr>
        <w:t xml:space="preserve">] to United Way of </w:t>
      </w:r>
      <w:r w:rsidR="008D7DBD" w:rsidRPr="00B66340">
        <w:rPr>
          <w:rFonts w:eastAsia="Roboto"/>
          <w:color w:val="000000" w:themeColor="text1"/>
          <w:lang w:val="en-US"/>
        </w:rPr>
        <w:t>Northern Arizona</w:t>
      </w:r>
    </w:p>
    <w:p w14:paraId="14DC18B6" w14:textId="7C8A2744"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w:t>
      </w:r>
      <w:r w:rsidRPr="00B66340">
        <w:rPr>
          <w:rFonts w:eastAsia="Roboto"/>
          <w:color w:val="000000" w:themeColor="text1"/>
          <w:highlight w:val="yellow"/>
          <w:lang w:val="en-US"/>
        </w:rPr>
        <w:t>participation rate%]</w:t>
      </w:r>
      <w:r w:rsidRPr="00B66340">
        <w:rPr>
          <w:rFonts w:eastAsia="Roboto"/>
          <w:color w:val="000000" w:themeColor="text1"/>
          <w:lang w:val="en-US"/>
        </w:rPr>
        <w:t xml:space="preserve"> of [</w:t>
      </w:r>
      <w:r w:rsidRPr="00B66340">
        <w:rPr>
          <w:rFonts w:eastAsia="Roboto"/>
          <w:color w:val="000000" w:themeColor="text1"/>
          <w:highlight w:val="yellow"/>
          <w:lang w:val="en-US"/>
        </w:rPr>
        <w:t>Company Name</w:t>
      </w:r>
      <w:r w:rsidRPr="00B66340">
        <w:rPr>
          <w:rFonts w:eastAsia="Roboto"/>
          <w:color w:val="000000" w:themeColor="text1"/>
          <w:lang w:val="en-US"/>
        </w:rPr>
        <w:t xml:space="preserve">] Employees gave to United Way of </w:t>
      </w:r>
      <w:r w:rsidR="008D7DBD" w:rsidRPr="00B66340">
        <w:rPr>
          <w:rFonts w:eastAsia="Roboto"/>
          <w:color w:val="000000" w:themeColor="text1"/>
          <w:lang w:val="en-US"/>
        </w:rPr>
        <w:t>Northern Arizona</w:t>
      </w:r>
    </w:p>
    <w:p w14:paraId="5AACBD48" w14:textId="43D486E5"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w:t>
      </w:r>
      <w:r w:rsidRPr="00B66340">
        <w:rPr>
          <w:rFonts w:eastAsia="Roboto"/>
          <w:color w:val="000000" w:themeColor="text1"/>
          <w:highlight w:val="yellow"/>
          <w:lang w:val="en-US"/>
        </w:rPr>
        <w:t>number of donors</w:t>
      </w:r>
      <w:r w:rsidRPr="00B66340">
        <w:rPr>
          <w:rFonts w:eastAsia="Roboto"/>
          <w:color w:val="000000" w:themeColor="text1"/>
          <w:lang w:val="en-US"/>
        </w:rPr>
        <w:t xml:space="preserve">] of </w:t>
      </w:r>
      <w:r w:rsidRPr="00B66340">
        <w:rPr>
          <w:rFonts w:eastAsia="Roboto"/>
          <w:color w:val="000000" w:themeColor="text1"/>
          <w:highlight w:val="yellow"/>
          <w:lang w:val="en-US"/>
        </w:rPr>
        <w:t>[Company Name]</w:t>
      </w:r>
      <w:r w:rsidRPr="00B66340">
        <w:rPr>
          <w:rFonts w:eastAsia="Roboto"/>
          <w:color w:val="000000" w:themeColor="text1"/>
          <w:lang w:val="en-US"/>
        </w:rPr>
        <w:t xml:space="preserve"> employees gave to United Way of </w:t>
      </w:r>
      <w:r w:rsidR="008D7DBD" w:rsidRPr="00B66340">
        <w:rPr>
          <w:rFonts w:eastAsia="Roboto"/>
          <w:color w:val="000000" w:themeColor="text1"/>
          <w:lang w:val="en-US"/>
        </w:rPr>
        <w:t>Northern Arizona</w:t>
      </w:r>
    </w:p>
    <w:p w14:paraId="2FE651B8" w14:textId="77777777"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w:t>
      </w:r>
      <w:r w:rsidRPr="00B66340">
        <w:rPr>
          <w:rFonts w:eastAsia="Roboto"/>
          <w:color w:val="000000" w:themeColor="text1"/>
          <w:highlight w:val="yellow"/>
          <w:lang w:val="en-US"/>
        </w:rPr>
        <w:t>Company Name</w:t>
      </w:r>
      <w:r w:rsidRPr="00B66340">
        <w:rPr>
          <w:rFonts w:eastAsia="Roboto"/>
          <w:color w:val="000000" w:themeColor="text1"/>
          <w:lang w:val="en-US"/>
        </w:rPr>
        <w:t>] employees contributed more than [</w:t>
      </w:r>
      <w:r w:rsidRPr="00B66340">
        <w:rPr>
          <w:rFonts w:eastAsia="Roboto"/>
          <w:color w:val="000000" w:themeColor="text1"/>
          <w:highlight w:val="yellow"/>
          <w:lang w:val="en-US"/>
        </w:rPr>
        <w:t>number of volunteer hours</w:t>
      </w:r>
      <w:r w:rsidRPr="00B66340">
        <w:rPr>
          <w:rFonts w:eastAsia="Roboto"/>
          <w:color w:val="000000" w:themeColor="text1"/>
          <w:lang w:val="en-US"/>
        </w:rPr>
        <w:t>] volunteer hours during the campaign.</w:t>
      </w:r>
    </w:p>
    <w:p w14:paraId="31D9BC2A" w14:textId="77777777" w:rsidR="009A28B2" w:rsidRPr="00B66340" w:rsidRDefault="009A28B2" w:rsidP="009A28B2">
      <w:pPr>
        <w:spacing w:line="240" w:lineRule="auto"/>
        <w:contextualSpacing/>
        <w:rPr>
          <w:rFonts w:eastAsia="Roboto"/>
          <w:color w:val="000000" w:themeColor="text1"/>
        </w:rPr>
      </w:pPr>
    </w:p>
    <w:p w14:paraId="09145334" w14:textId="7F310FF5"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Together, our collective impact is creating a better future for youth, families and communities in northern Arizona. Thank you for Leading the Way!</w:t>
      </w:r>
    </w:p>
    <w:p w14:paraId="0D48C422" w14:textId="2B4DFEEF" w:rsidR="009A28B2" w:rsidRPr="00B66340" w:rsidRDefault="009A28B2" w:rsidP="009A28B2">
      <w:pPr>
        <w:spacing w:beforeAutospacing="1" w:afterAutospacing="1" w:line="240" w:lineRule="auto"/>
        <w:rPr>
          <w:rFonts w:eastAsia="Roboto"/>
          <w:color w:val="000000" w:themeColor="text1"/>
        </w:rPr>
      </w:pPr>
      <w:r w:rsidRPr="00B66340">
        <w:rPr>
          <w:rStyle w:val="eop"/>
          <w:rFonts w:eastAsia="Roboto"/>
          <w:color w:val="000000" w:themeColor="text1"/>
          <w:highlight w:val="yellow"/>
          <w:lang w:val="en-US"/>
        </w:rPr>
        <w:t>[Closing],</w:t>
      </w:r>
      <w:r w:rsidRPr="00B66340">
        <w:br/>
      </w:r>
      <w:r w:rsidRPr="00B66340">
        <w:rPr>
          <w:rStyle w:val="eop"/>
          <w:rFonts w:eastAsia="Roboto"/>
          <w:i/>
          <w:iCs/>
          <w:color w:val="000000" w:themeColor="text1"/>
          <w:highlight w:val="yellow"/>
          <w:lang w:val="en-US"/>
        </w:rPr>
        <w:t>Signature</w:t>
      </w:r>
    </w:p>
    <w:p w14:paraId="3CD9202F" w14:textId="77777777" w:rsidR="009A28B2" w:rsidRPr="00B66340" w:rsidRDefault="009A28B2" w:rsidP="009A28B2">
      <w:pPr>
        <w:rPr>
          <w:rFonts w:eastAsia="Roboto"/>
          <w:b/>
          <w:bCs/>
          <w:color w:val="000000" w:themeColor="text1"/>
          <w:lang w:val="en-US"/>
        </w:rPr>
      </w:pPr>
    </w:p>
    <w:p w14:paraId="5872D5A5" w14:textId="77777777" w:rsidR="009A28B2" w:rsidRPr="00B66340" w:rsidRDefault="009A28B2" w:rsidP="009A28B2">
      <w:pPr>
        <w:rPr>
          <w:rFonts w:eastAsia="Roboto"/>
          <w:b/>
          <w:bCs/>
          <w:color w:val="000000" w:themeColor="text1"/>
          <w:lang w:val="en-US"/>
        </w:rPr>
      </w:pPr>
    </w:p>
    <w:p w14:paraId="30D0E589" w14:textId="77777777" w:rsidR="009A28B2" w:rsidRPr="00B66340" w:rsidRDefault="009A28B2" w:rsidP="009A28B2">
      <w:pPr>
        <w:rPr>
          <w:rFonts w:eastAsia="Roboto"/>
          <w:b/>
          <w:bCs/>
          <w:color w:val="000000" w:themeColor="text1"/>
          <w:lang w:val="en-US"/>
        </w:rPr>
      </w:pPr>
    </w:p>
    <w:p w14:paraId="50ED914B" w14:textId="77777777" w:rsidR="009A28B2" w:rsidRPr="00B66340" w:rsidRDefault="009A28B2" w:rsidP="009A28B2">
      <w:pPr>
        <w:rPr>
          <w:rFonts w:eastAsia="Roboto"/>
          <w:b/>
          <w:bCs/>
          <w:color w:val="000000" w:themeColor="text1"/>
          <w:lang w:val="en-US"/>
        </w:rPr>
      </w:pPr>
    </w:p>
    <w:p w14:paraId="6CC5E7BE" w14:textId="44EBD312" w:rsidR="009A28B2" w:rsidRPr="00B66340" w:rsidRDefault="009A28B2" w:rsidP="009A28B2">
      <w:pPr>
        <w:rPr>
          <w:rFonts w:eastAsia="Roboto"/>
          <w:color w:val="000000" w:themeColor="text1"/>
        </w:rPr>
      </w:pPr>
      <w:r w:rsidRPr="00B66340">
        <w:rPr>
          <w:rFonts w:eastAsia="Roboto"/>
          <w:b/>
          <w:bCs/>
          <w:color w:val="000000" w:themeColor="text1"/>
          <w:lang w:val="en-US"/>
        </w:rPr>
        <w:t>Email Donor Thank You #2</w:t>
      </w:r>
    </w:p>
    <w:p w14:paraId="7DC12A92" w14:textId="260D37CD" w:rsidR="009A28B2" w:rsidRPr="00B66340" w:rsidRDefault="009A28B2" w:rsidP="009A28B2">
      <w:pPr>
        <w:spacing w:line="240" w:lineRule="auto"/>
        <w:contextualSpacing/>
        <w:rPr>
          <w:rFonts w:eastAsia="Roboto"/>
          <w:color w:val="000000" w:themeColor="text1"/>
        </w:rPr>
      </w:pPr>
      <w:r w:rsidRPr="00B66340">
        <w:rPr>
          <w:rStyle w:val="normaltextrun"/>
          <w:rFonts w:eastAsia="Roboto"/>
          <w:b/>
          <w:bCs/>
          <w:color w:val="000000" w:themeColor="text1"/>
          <w:lang w:val="en-US"/>
        </w:rPr>
        <w:t>Image</w:t>
      </w:r>
      <w:r w:rsidRPr="00B66340">
        <w:rPr>
          <w:rStyle w:val="normaltextrun"/>
          <w:rFonts w:eastAsia="Roboto"/>
          <w:color w:val="000000" w:themeColor="text1"/>
          <w:lang w:val="en-US"/>
        </w:rPr>
        <w:t>: Use below, select one of your own images</w:t>
      </w:r>
    </w:p>
    <w:p w14:paraId="768B1035" w14:textId="77777777" w:rsidR="009A28B2" w:rsidRPr="00B66340" w:rsidRDefault="009A28B2" w:rsidP="009A28B2">
      <w:pPr>
        <w:spacing w:beforeAutospacing="1" w:afterAutospacing="1" w:line="240" w:lineRule="auto"/>
        <w:rPr>
          <w:rFonts w:eastAsia="Roboto"/>
          <w:color w:val="000000" w:themeColor="text1"/>
          <w:sz w:val="20"/>
          <w:szCs w:val="20"/>
        </w:rPr>
      </w:pPr>
      <w:r w:rsidRPr="00B66340">
        <w:rPr>
          <w:noProof/>
        </w:rPr>
        <w:drawing>
          <wp:inline distT="0" distB="0" distL="0" distR="0" wp14:anchorId="5277EB93" wp14:editId="3C3CC746">
            <wp:extent cx="5943600" cy="1428750"/>
            <wp:effectExtent l="0" t="0" r="0" b="0"/>
            <wp:docPr id="1549244891" name="Picture 1549244891" descr="A person and a child blowing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rsidRPr="00B66340">
        <w:br/>
      </w:r>
      <w:r w:rsidRPr="00B66340">
        <w:rPr>
          <w:rFonts w:eastAsia="Roboto"/>
          <w:i/>
          <w:iCs/>
          <w:color w:val="000000" w:themeColor="text1"/>
          <w:sz w:val="20"/>
          <w:szCs w:val="20"/>
          <w:lang w:val="en-US"/>
        </w:rPr>
        <w:t xml:space="preserve">Click </w:t>
      </w:r>
      <w:hyperlink r:id="rId10">
        <w:r w:rsidRPr="00B66340">
          <w:rPr>
            <w:rStyle w:val="Hyperlink"/>
            <w:rFonts w:eastAsia="Roboto"/>
            <w:i/>
            <w:iCs/>
            <w:sz w:val="20"/>
            <w:szCs w:val="20"/>
            <w:lang w:val="en-US"/>
          </w:rPr>
          <w:t>here</w:t>
        </w:r>
      </w:hyperlink>
      <w:r w:rsidRPr="00B66340">
        <w:rPr>
          <w:rFonts w:eastAsia="Roboto"/>
          <w:i/>
          <w:iCs/>
          <w:color w:val="000000" w:themeColor="text1"/>
          <w:sz w:val="20"/>
          <w:szCs w:val="20"/>
          <w:lang w:val="en-US"/>
        </w:rPr>
        <w:t xml:space="preserve"> for the Canva template</w:t>
      </w:r>
    </w:p>
    <w:p w14:paraId="4FF9B41E" w14:textId="77777777" w:rsidR="009A28B2" w:rsidRPr="00B66340" w:rsidRDefault="009A28B2" w:rsidP="009A28B2">
      <w:pPr>
        <w:spacing w:line="240" w:lineRule="auto"/>
        <w:contextualSpacing/>
        <w:rPr>
          <w:rFonts w:eastAsia="Roboto"/>
          <w:color w:val="000000" w:themeColor="text1"/>
        </w:rPr>
      </w:pPr>
    </w:p>
    <w:p w14:paraId="397FCE45" w14:textId="553B62F6" w:rsidR="009A28B2" w:rsidRPr="00B66340" w:rsidRDefault="009A28B2" w:rsidP="009A28B2">
      <w:pPr>
        <w:spacing w:line="240" w:lineRule="auto"/>
        <w:contextualSpacing/>
        <w:rPr>
          <w:rFonts w:eastAsia="Roboto"/>
          <w:color w:val="000000" w:themeColor="text1"/>
        </w:rPr>
      </w:pPr>
      <w:r w:rsidRPr="00B66340">
        <w:rPr>
          <w:rFonts w:eastAsia="Roboto"/>
          <w:b/>
          <w:bCs/>
          <w:color w:val="000000" w:themeColor="text1"/>
          <w:lang w:val="en-US"/>
        </w:rPr>
        <w:t xml:space="preserve">Subject Line: </w:t>
      </w:r>
      <w:r w:rsidRPr="00B66340">
        <w:rPr>
          <w:rFonts w:eastAsia="Roboto"/>
          <w:color w:val="000000" w:themeColor="text1"/>
          <w:lang w:val="en-US"/>
        </w:rPr>
        <w:t>Thank you for Leading the Way in northern Arizona</w:t>
      </w:r>
    </w:p>
    <w:p w14:paraId="77191211" w14:textId="77777777" w:rsidR="009A28B2" w:rsidRPr="00B66340" w:rsidRDefault="009A28B2" w:rsidP="009A28B2">
      <w:pPr>
        <w:spacing w:line="240" w:lineRule="auto"/>
        <w:contextualSpacing/>
        <w:rPr>
          <w:rFonts w:eastAsia="Roboto"/>
          <w:color w:val="000000" w:themeColor="text1"/>
        </w:rPr>
      </w:pPr>
      <w:r w:rsidRPr="00B66340">
        <w:rPr>
          <w:rFonts w:eastAsia="Roboto"/>
          <w:b/>
          <w:bCs/>
          <w:color w:val="000000" w:themeColor="text1"/>
          <w:lang w:val="en-US"/>
        </w:rPr>
        <w:t xml:space="preserve">Preheader Text: </w:t>
      </w:r>
      <w:r w:rsidRPr="00B66340">
        <w:rPr>
          <w:rFonts w:eastAsia="Roboto"/>
          <w:color w:val="000000" w:themeColor="text1"/>
          <w:lang w:val="en-US"/>
        </w:rPr>
        <w:t>[intentionally left blank]</w:t>
      </w:r>
    </w:p>
    <w:p w14:paraId="17D710B0" w14:textId="77777777" w:rsidR="009A28B2" w:rsidRPr="00B66340" w:rsidRDefault="009A28B2" w:rsidP="009A28B2">
      <w:pPr>
        <w:spacing w:line="240" w:lineRule="auto"/>
        <w:contextualSpacing/>
        <w:rPr>
          <w:rFonts w:eastAsia="Roboto"/>
          <w:color w:val="000000" w:themeColor="text1"/>
        </w:rPr>
      </w:pPr>
      <w:r w:rsidRPr="00B66340">
        <w:rPr>
          <w:rFonts w:eastAsia="Roboto"/>
          <w:b/>
          <w:bCs/>
          <w:color w:val="000000" w:themeColor="text1"/>
          <w:lang w:val="en-US"/>
        </w:rPr>
        <w:t xml:space="preserve">Email Body: </w:t>
      </w:r>
      <w:r w:rsidRPr="00B66340">
        <w:br/>
      </w:r>
    </w:p>
    <w:p w14:paraId="30A7E2D1" w14:textId="77777777" w:rsidR="009A28B2" w:rsidRPr="00B66340" w:rsidRDefault="009A28B2" w:rsidP="009A28B2">
      <w:pPr>
        <w:spacing w:line="240" w:lineRule="auto"/>
        <w:contextualSpacing/>
        <w:rPr>
          <w:rFonts w:eastAsia="Roboto"/>
          <w:color w:val="000000" w:themeColor="text1"/>
        </w:rPr>
      </w:pPr>
      <w:r w:rsidRPr="00B66340">
        <w:rPr>
          <w:rFonts w:eastAsia="Roboto"/>
          <w:color w:val="000000" w:themeColor="text1"/>
          <w:lang w:val="en-US"/>
        </w:rPr>
        <w:t xml:space="preserve">Dear </w:t>
      </w:r>
      <w:r w:rsidRPr="00B66340">
        <w:rPr>
          <w:rFonts w:eastAsia="Roboto"/>
          <w:color w:val="000000" w:themeColor="text1"/>
          <w:highlight w:val="yellow"/>
          <w:lang w:val="en-US"/>
        </w:rPr>
        <w:t>[Name]</w:t>
      </w:r>
      <w:r w:rsidRPr="00B66340">
        <w:rPr>
          <w:rFonts w:eastAsia="Roboto"/>
          <w:color w:val="000000" w:themeColor="text1"/>
          <w:lang w:val="en-US"/>
        </w:rPr>
        <w:t>,</w:t>
      </w:r>
      <w:r w:rsidRPr="00B66340">
        <w:br/>
      </w:r>
    </w:p>
    <w:p w14:paraId="33B52C37" w14:textId="02B131C1" w:rsidR="009A28B2" w:rsidRPr="00B66340" w:rsidRDefault="009A28B2" w:rsidP="009A28B2">
      <w:pPr>
        <w:rPr>
          <w:rFonts w:eastAsia="Roboto"/>
          <w:color w:val="000000" w:themeColor="text1"/>
          <w:lang w:val="en-US"/>
        </w:rPr>
      </w:pPr>
      <w:r w:rsidRPr="00B66340">
        <w:rPr>
          <w:rFonts w:eastAsia="Roboto"/>
          <w:color w:val="000000" w:themeColor="text1"/>
          <w:lang w:val="en-US"/>
        </w:rPr>
        <w:t>First, thank you for Leading the Way in northern Arizona through your generous gift to United Way. Your donation is making a real difference in the lives of our neighbors and friends.</w:t>
      </w:r>
      <w:r w:rsidRPr="00B66340">
        <w:br/>
      </w:r>
      <w:r w:rsidRPr="00B66340">
        <w:br/>
      </w:r>
      <w:r w:rsidRPr="00B66340">
        <w:rPr>
          <w:rFonts w:eastAsia="Roboto"/>
          <w:color w:val="000000" w:themeColor="text1"/>
          <w:lang w:val="en-US"/>
        </w:rPr>
        <w:t>Today and every day, we need you with us. Here are ways that your support can continue making our community a better place:</w:t>
      </w:r>
    </w:p>
    <w:p w14:paraId="22E6BD04" w14:textId="77777777" w:rsidR="009A28B2" w:rsidRPr="00B66340" w:rsidRDefault="009A28B2" w:rsidP="009A28B2">
      <w:pPr>
        <w:rPr>
          <w:rFonts w:eastAsia="Roboto"/>
          <w:color w:val="000000" w:themeColor="text1"/>
        </w:rPr>
      </w:pPr>
    </w:p>
    <w:p w14:paraId="411AFB0C" w14:textId="2F6C49BC" w:rsidR="009A28B2" w:rsidRPr="00B66340" w:rsidRDefault="009A28B2" w:rsidP="009A28B2">
      <w:pPr>
        <w:pStyle w:val="ListParagraph"/>
        <w:numPr>
          <w:ilvl w:val="1"/>
          <w:numId w:val="3"/>
        </w:numPr>
        <w:rPr>
          <w:rFonts w:ascii="Arial" w:eastAsia="Roboto" w:hAnsi="Arial" w:cs="Arial"/>
          <w:color w:val="000000" w:themeColor="text1"/>
          <w:sz w:val="22"/>
          <w:szCs w:val="22"/>
        </w:rPr>
      </w:pPr>
      <w:r w:rsidRPr="00B66340">
        <w:rPr>
          <w:rFonts w:ascii="Arial" w:eastAsia="Roboto" w:hAnsi="Arial" w:cs="Arial"/>
          <w:b/>
          <w:bCs/>
          <w:color w:val="000000" w:themeColor="text1"/>
          <w:sz w:val="22"/>
          <w:szCs w:val="22"/>
        </w:rPr>
        <w:t>Volunteer</w:t>
      </w:r>
      <w:r w:rsidRPr="00B66340">
        <w:rPr>
          <w:rFonts w:ascii="Arial" w:eastAsia="Roboto" w:hAnsi="Arial" w:cs="Arial"/>
          <w:color w:val="000000" w:themeColor="text1"/>
          <w:sz w:val="22"/>
          <w:szCs w:val="22"/>
        </w:rPr>
        <w:t>: Make a difference by volunteering – providing meals to someone who’s homebound, reading to preschoolers to get them school-ready, or passing out food to neighbors in need. Consider serving on one of our community’s grant evaluation boards or offering your unique skills to a local nonprofit who needs your expertise.</w:t>
      </w:r>
    </w:p>
    <w:p w14:paraId="431DE349" w14:textId="613573E6" w:rsidR="009A28B2" w:rsidRPr="00B66340" w:rsidRDefault="009A28B2" w:rsidP="009A28B2">
      <w:pPr>
        <w:pStyle w:val="ListParagraph"/>
        <w:numPr>
          <w:ilvl w:val="1"/>
          <w:numId w:val="3"/>
        </w:numPr>
        <w:rPr>
          <w:rFonts w:ascii="Arial" w:eastAsia="Roboto" w:hAnsi="Arial" w:cs="Arial"/>
          <w:color w:val="000000" w:themeColor="text1"/>
          <w:sz w:val="22"/>
          <w:szCs w:val="22"/>
        </w:rPr>
      </w:pPr>
      <w:r w:rsidRPr="00B66340">
        <w:rPr>
          <w:rFonts w:ascii="Arial" w:eastAsia="Roboto" w:hAnsi="Arial" w:cs="Arial"/>
          <w:b/>
          <w:bCs/>
          <w:color w:val="000000" w:themeColor="text1"/>
          <w:sz w:val="22"/>
          <w:szCs w:val="22"/>
        </w:rPr>
        <w:t>Advocate</w:t>
      </w:r>
      <w:r w:rsidRPr="00B66340">
        <w:rPr>
          <w:rFonts w:ascii="Arial" w:eastAsia="Roboto" w:hAnsi="Arial" w:cs="Arial"/>
          <w:color w:val="000000" w:themeColor="text1"/>
          <w:sz w:val="22"/>
          <w:szCs w:val="22"/>
        </w:rPr>
        <w:t>: Encourage your neighbors and colleagues to become active in our community and raise your voice on the issues that impact hard-working families in northern Arizona</w:t>
      </w:r>
      <w:r w:rsidRPr="00B66340">
        <w:rPr>
          <w:rStyle w:val="normaltextrun"/>
          <w:rFonts w:ascii="Arial" w:eastAsia="Roboto" w:hAnsi="Arial" w:cs="Arial"/>
          <w:color w:val="000000" w:themeColor="text1"/>
          <w:sz w:val="22"/>
          <w:szCs w:val="22"/>
        </w:rPr>
        <w:t xml:space="preserve"> Join United Way’s in-person and virtual events to help every person in our region thrive.</w:t>
      </w:r>
    </w:p>
    <w:p w14:paraId="6CA53EE2" w14:textId="636F6840" w:rsidR="009A28B2" w:rsidRPr="00B66340" w:rsidRDefault="009A28B2" w:rsidP="009A28B2">
      <w:pPr>
        <w:pStyle w:val="ListParagraph"/>
        <w:numPr>
          <w:ilvl w:val="1"/>
          <w:numId w:val="3"/>
        </w:numPr>
        <w:rPr>
          <w:rFonts w:ascii="Arial" w:eastAsia="Roboto" w:hAnsi="Arial" w:cs="Arial"/>
          <w:color w:val="000000" w:themeColor="text1"/>
          <w:sz w:val="22"/>
          <w:szCs w:val="22"/>
        </w:rPr>
      </w:pPr>
      <w:r w:rsidRPr="00B66340">
        <w:rPr>
          <w:rStyle w:val="normaltextrun"/>
          <w:rFonts w:ascii="Arial" w:eastAsia="Roboto" w:hAnsi="Arial" w:cs="Arial"/>
          <w:b/>
          <w:bCs/>
          <w:color w:val="000000" w:themeColor="text1"/>
          <w:sz w:val="22"/>
          <w:szCs w:val="22"/>
        </w:rPr>
        <w:t xml:space="preserve">Stay in the Loop: </w:t>
      </w:r>
      <w:r w:rsidRPr="00B66340">
        <w:rPr>
          <w:rStyle w:val="normaltextrun"/>
          <w:rFonts w:ascii="Arial" w:eastAsia="Roboto" w:hAnsi="Arial" w:cs="Arial"/>
          <w:color w:val="000000" w:themeColor="text1"/>
          <w:sz w:val="22"/>
          <w:szCs w:val="22"/>
        </w:rPr>
        <w:t xml:space="preserve">Signup for our email newsletter to keep informed about what’s going on across northern Arizona </w:t>
      </w:r>
    </w:p>
    <w:p w14:paraId="1A6A5C5D" w14:textId="430E1092" w:rsidR="009A28B2" w:rsidRPr="00B66340" w:rsidRDefault="009A28B2" w:rsidP="009A28B2">
      <w:pPr>
        <w:rPr>
          <w:rFonts w:eastAsia="Roboto"/>
          <w:color w:val="000000" w:themeColor="text1"/>
        </w:rPr>
      </w:pPr>
      <w:r w:rsidRPr="00B66340">
        <w:rPr>
          <w:rStyle w:val="normaltextrun"/>
          <w:rFonts w:eastAsia="Roboto"/>
          <w:color w:val="000000" w:themeColor="text1"/>
          <w:lang w:val="en-US"/>
        </w:rPr>
        <w:t xml:space="preserve">Thank you for your commitment to </w:t>
      </w:r>
      <w:r w:rsidR="008D7DBD" w:rsidRPr="00B66340">
        <w:rPr>
          <w:rStyle w:val="normaltextrun"/>
          <w:rFonts w:eastAsia="Roboto"/>
          <w:color w:val="000000" w:themeColor="text1"/>
          <w:lang w:val="en-US"/>
        </w:rPr>
        <w:t>the United</w:t>
      </w:r>
      <w:r w:rsidRPr="00B66340">
        <w:rPr>
          <w:rStyle w:val="normaltextrun"/>
          <w:rFonts w:eastAsia="Roboto"/>
          <w:color w:val="000000" w:themeColor="text1"/>
          <w:lang w:val="en-US"/>
        </w:rPr>
        <w:t xml:space="preserve"> Way of Northern Arizona Together, let’s Lead the Way to a better future for all.</w:t>
      </w:r>
    </w:p>
    <w:p w14:paraId="7D6623CA" w14:textId="77777777" w:rsidR="009A28B2" w:rsidRPr="00B66340" w:rsidRDefault="009A28B2" w:rsidP="009A28B2">
      <w:pPr>
        <w:spacing w:beforeAutospacing="1" w:afterAutospacing="1" w:line="240" w:lineRule="auto"/>
        <w:rPr>
          <w:rFonts w:eastAsia="Roboto"/>
          <w:color w:val="000000" w:themeColor="text1"/>
        </w:rPr>
      </w:pPr>
      <w:r w:rsidRPr="00B66340">
        <w:rPr>
          <w:rStyle w:val="eop"/>
          <w:rFonts w:eastAsia="Roboto"/>
          <w:color w:val="000000" w:themeColor="text1"/>
          <w:highlight w:val="yellow"/>
          <w:lang w:val="en-US"/>
        </w:rPr>
        <w:t>[Closing],</w:t>
      </w:r>
      <w:r w:rsidRPr="00B66340">
        <w:br/>
      </w:r>
      <w:r w:rsidRPr="00B66340">
        <w:rPr>
          <w:rStyle w:val="eop"/>
          <w:rFonts w:eastAsia="Roboto"/>
          <w:i/>
          <w:iCs/>
          <w:color w:val="000000" w:themeColor="text1"/>
          <w:highlight w:val="yellow"/>
          <w:lang w:val="en-US"/>
        </w:rPr>
        <w:t>Signature</w:t>
      </w:r>
    </w:p>
    <w:p w14:paraId="41EE60A0" w14:textId="77777777" w:rsidR="009A28B2" w:rsidRPr="00B66340" w:rsidRDefault="009A28B2"/>
    <w:sectPr w:rsidR="009A28B2" w:rsidRPr="00B66340" w:rsidSect="008D7DB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138F"/>
    <w:multiLevelType w:val="multilevel"/>
    <w:tmpl w:val="18D8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030FC8"/>
    <w:multiLevelType w:val="hybridMultilevel"/>
    <w:tmpl w:val="4442EB70"/>
    <w:lvl w:ilvl="0" w:tplc="EBACD8AE">
      <w:start w:val="1"/>
      <w:numFmt w:val="bullet"/>
      <w:lvlText w:val=""/>
      <w:lvlJc w:val="left"/>
      <w:pPr>
        <w:ind w:left="720" w:hanging="360"/>
      </w:pPr>
      <w:rPr>
        <w:rFonts w:ascii="Symbol" w:hAnsi="Symbol" w:hint="default"/>
      </w:rPr>
    </w:lvl>
    <w:lvl w:ilvl="1" w:tplc="177EC276">
      <w:start w:val="1"/>
      <w:numFmt w:val="bullet"/>
      <w:lvlText w:val="o"/>
      <w:lvlJc w:val="left"/>
      <w:pPr>
        <w:ind w:left="1440" w:hanging="360"/>
      </w:pPr>
      <w:rPr>
        <w:rFonts w:ascii="Courier New" w:hAnsi="Courier New" w:hint="default"/>
      </w:rPr>
    </w:lvl>
    <w:lvl w:ilvl="2" w:tplc="A19698FC">
      <w:start w:val="1"/>
      <w:numFmt w:val="bullet"/>
      <w:lvlText w:val=""/>
      <w:lvlJc w:val="left"/>
      <w:pPr>
        <w:ind w:left="2160" w:hanging="360"/>
      </w:pPr>
      <w:rPr>
        <w:rFonts w:ascii="Wingdings" w:hAnsi="Wingdings" w:hint="default"/>
      </w:rPr>
    </w:lvl>
    <w:lvl w:ilvl="3" w:tplc="924E22D4">
      <w:start w:val="1"/>
      <w:numFmt w:val="bullet"/>
      <w:lvlText w:val=""/>
      <w:lvlJc w:val="left"/>
      <w:pPr>
        <w:ind w:left="2880" w:hanging="360"/>
      </w:pPr>
      <w:rPr>
        <w:rFonts w:ascii="Symbol" w:hAnsi="Symbol" w:hint="default"/>
      </w:rPr>
    </w:lvl>
    <w:lvl w:ilvl="4" w:tplc="95928454">
      <w:start w:val="1"/>
      <w:numFmt w:val="bullet"/>
      <w:lvlText w:val="o"/>
      <w:lvlJc w:val="left"/>
      <w:pPr>
        <w:ind w:left="3600" w:hanging="360"/>
      </w:pPr>
      <w:rPr>
        <w:rFonts w:ascii="Courier New" w:hAnsi="Courier New" w:hint="default"/>
      </w:rPr>
    </w:lvl>
    <w:lvl w:ilvl="5" w:tplc="EBC68CA4">
      <w:start w:val="1"/>
      <w:numFmt w:val="bullet"/>
      <w:lvlText w:val=""/>
      <w:lvlJc w:val="left"/>
      <w:pPr>
        <w:ind w:left="4320" w:hanging="360"/>
      </w:pPr>
      <w:rPr>
        <w:rFonts w:ascii="Wingdings" w:hAnsi="Wingdings" w:hint="default"/>
      </w:rPr>
    </w:lvl>
    <w:lvl w:ilvl="6" w:tplc="1038B9C0">
      <w:start w:val="1"/>
      <w:numFmt w:val="bullet"/>
      <w:lvlText w:val=""/>
      <w:lvlJc w:val="left"/>
      <w:pPr>
        <w:ind w:left="5040" w:hanging="360"/>
      </w:pPr>
      <w:rPr>
        <w:rFonts w:ascii="Symbol" w:hAnsi="Symbol" w:hint="default"/>
      </w:rPr>
    </w:lvl>
    <w:lvl w:ilvl="7" w:tplc="78408FCA">
      <w:start w:val="1"/>
      <w:numFmt w:val="bullet"/>
      <w:lvlText w:val="o"/>
      <w:lvlJc w:val="left"/>
      <w:pPr>
        <w:ind w:left="5760" w:hanging="360"/>
      </w:pPr>
      <w:rPr>
        <w:rFonts w:ascii="Courier New" w:hAnsi="Courier New" w:hint="default"/>
      </w:rPr>
    </w:lvl>
    <w:lvl w:ilvl="8" w:tplc="BE08C2C2">
      <w:start w:val="1"/>
      <w:numFmt w:val="bullet"/>
      <w:lvlText w:val=""/>
      <w:lvlJc w:val="left"/>
      <w:pPr>
        <w:ind w:left="6480" w:hanging="360"/>
      </w:pPr>
      <w:rPr>
        <w:rFonts w:ascii="Wingdings" w:hAnsi="Wingdings" w:hint="default"/>
      </w:rPr>
    </w:lvl>
  </w:abstractNum>
  <w:abstractNum w:abstractNumId="2" w15:restartNumberingAfterBreak="0">
    <w:nsid w:val="7D4A588F"/>
    <w:multiLevelType w:val="multilevel"/>
    <w:tmpl w:val="4E349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7609582">
    <w:abstractNumId w:val="2"/>
  </w:num>
  <w:num w:numId="2" w16cid:durableId="937907349">
    <w:abstractNumId w:val="0"/>
  </w:num>
  <w:num w:numId="3" w16cid:durableId="129363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F7"/>
    <w:rsid w:val="001823BE"/>
    <w:rsid w:val="005048AD"/>
    <w:rsid w:val="00636EA8"/>
    <w:rsid w:val="00752641"/>
    <w:rsid w:val="008D7DBD"/>
    <w:rsid w:val="009A28B2"/>
    <w:rsid w:val="00B66340"/>
    <w:rsid w:val="00C356F7"/>
    <w:rsid w:val="00F2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5AB0"/>
  <w15:docId w15:val="{6FE4B259-8208-4219-9241-9EF66211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28B2"/>
    <w:rPr>
      <w:color w:val="0000FF" w:themeColor="hyperlink"/>
      <w:u w:val="single"/>
    </w:rPr>
  </w:style>
  <w:style w:type="character" w:customStyle="1" w:styleId="normaltextrun">
    <w:name w:val="normaltextrun"/>
    <w:basedOn w:val="DefaultParagraphFont"/>
    <w:uiPriority w:val="1"/>
    <w:rsid w:val="009A28B2"/>
  </w:style>
  <w:style w:type="character" w:customStyle="1" w:styleId="eop">
    <w:name w:val="eop"/>
    <w:basedOn w:val="DefaultParagraphFont"/>
    <w:uiPriority w:val="1"/>
    <w:rsid w:val="009A28B2"/>
  </w:style>
  <w:style w:type="paragraph" w:styleId="ListParagraph">
    <w:name w:val="List Paragraph"/>
    <w:basedOn w:val="Normal"/>
    <w:uiPriority w:val="34"/>
    <w:qFormat/>
    <w:rsid w:val="009A28B2"/>
    <w:pPr>
      <w:spacing w:after="160" w:line="279" w:lineRule="auto"/>
      <w:ind w:left="720"/>
      <w:contextualSpacing/>
    </w:pPr>
    <w:rPr>
      <w:rFonts w:asciiTheme="minorHAnsi" w:eastAsiaTheme="minorEastAsia" w:hAnsiTheme="minorHAnsi"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4" Type="http://schemas.openxmlformats.org/officeDocument/2006/relationships/webSettings" Target="webSettings.xml"/><Relationship Id="rId9" Type="http://schemas.openxmlformats.org/officeDocument/2006/relationships/hyperlink" Target="https://www.canva.com/design/DAGFc7D572w/HYfQvy-UpDF-vc3gLkL57Q/view?utm_content=DAGFc7D572w&amp;utm_campaign=designshare&amp;utm_medium=link&amp;utm_source=publishsharelink&amp;mode=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Pierce</dc:creator>
  <cp:lastModifiedBy>Christine Pierce</cp:lastModifiedBy>
  <cp:revision>3</cp:revision>
  <cp:lastPrinted>2024-08-14T22:12:00Z</cp:lastPrinted>
  <dcterms:created xsi:type="dcterms:W3CDTF">2024-08-14T22:12:00Z</dcterms:created>
  <dcterms:modified xsi:type="dcterms:W3CDTF">2024-08-14T22:13:00Z</dcterms:modified>
</cp:coreProperties>
</file>